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9D" w:rsidRPr="00E1079D" w:rsidRDefault="00E1079D" w:rsidP="00E1079D">
      <w:pPr>
        <w:spacing w:line="480" w:lineRule="auto"/>
        <w:jc w:val="both"/>
        <w:rPr>
          <w:rFonts w:asciiTheme="majorHAnsi" w:hAnsiTheme="majorHAnsi" w:cs="Times New Roman"/>
          <w:b/>
          <w:sz w:val="32"/>
          <w:szCs w:val="28"/>
        </w:rPr>
      </w:pPr>
      <w:r w:rsidRPr="00E1079D">
        <w:rPr>
          <w:rFonts w:asciiTheme="majorHAnsi" w:hAnsiTheme="majorHAnsi" w:cs="Times New Roman"/>
          <w:b/>
          <w:sz w:val="32"/>
          <w:szCs w:val="28"/>
        </w:rPr>
        <w:t>THE IMPACT OF PRINT MEDIA AND SPORT DEVELOPMENT PROJECT</w:t>
      </w:r>
    </w:p>
    <w:p w:rsidR="00E02B03" w:rsidRPr="00885509" w:rsidRDefault="00304DAE" w:rsidP="0074448D">
      <w:pPr>
        <w:spacing w:line="480" w:lineRule="auto"/>
        <w:ind w:left="1800" w:firstLine="1080"/>
        <w:jc w:val="both"/>
        <w:rPr>
          <w:rFonts w:asciiTheme="majorHAnsi" w:hAnsiTheme="majorHAnsi" w:cs="Times New Roman"/>
          <w:b/>
          <w:sz w:val="32"/>
          <w:szCs w:val="28"/>
        </w:rPr>
      </w:pPr>
      <w:r w:rsidRPr="00885509">
        <w:rPr>
          <w:rFonts w:asciiTheme="majorHAnsi" w:hAnsiTheme="majorHAnsi" w:cs="Times New Roman"/>
          <w:b/>
          <w:sz w:val="32"/>
          <w:szCs w:val="28"/>
        </w:rPr>
        <w:t>CHAPTER ONE</w:t>
      </w:r>
    </w:p>
    <w:p w:rsidR="002270A1" w:rsidRPr="00885509" w:rsidRDefault="00304DAE" w:rsidP="0074448D">
      <w:pPr>
        <w:spacing w:line="480" w:lineRule="auto"/>
        <w:ind w:left="2160" w:firstLine="720"/>
        <w:jc w:val="both"/>
        <w:rPr>
          <w:rFonts w:asciiTheme="majorHAnsi" w:hAnsiTheme="majorHAnsi" w:cs="Times New Roman"/>
          <w:b/>
          <w:sz w:val="32"/>
          <w:szCs w:val="28"/>
        </w:rPr>
      </w:pPr>
      <w:r w:rsidRPr="00885509">
        <w:rPr>
          <w:rFonts w:asciiTheme="majorHAnsi" w:hAnsiTheme="majorHAnsi" w:cs="Times New Roman"/>
          <w:b/>
          <w:sz w:val="32"/>
          <w:szCs w:val="28"/>
        </w:rPr>
        <w:t>INTRODUCTION</w:t>
      </w:r>
    </w:p>
    <w:p w:rsidR="00304DAE" w:rsidRPr="00885509" w:rsidRDefault="002270A1" w:rsidP="0074448D">
      <w:pPr>
        <w:spacing w:line="480" w:lineRule="auto"/>
        <w:rPr>
          <w:rFonts w:asciiTheme="majorHAnsi" w:hAnsiTheme="majorHAnsi" w:cs="Times New Roman"/>
          <w:b/>
          <w:sz w:val="32"/>
          <w:szCs w:val="28"/>
        </w:rPr>
      </w:pPr>
      <w:r w:rsidRPr="00885509">
        <w:rPr>
          <w:rFonts w:asciiTheme="majorHAnsi" w:hAnsiTheme="majorHAnsi" w:cs="Times New Roman"/>
          <w:b/>
          <w:sz w:val="32"/>
          <w:szCs w:val="28"/>
        </w:rPr>
        <w:t>1.1</w:t>
      </w:r>
      <w:r w:rsidRPr="00885509">
        <w:rPr>
          <w:rFonts w:asciiTheme="majorHAnsi" w:hAnsiTheme="majorHAnsi" w:cs="Times New Roman"/>
          <w:b/>
          <w:sz w:val="32"/>
          <w:szCs w:val="28"/>
        </w:rPr>
        <w:tab/>
        <w:t>Background to the Study</w:t>
      </w:r>
    </w:p>
    <w:p w:rsidR="00A25365" w:rsidRPr="00885509" w:rsidRDefault="0074448D" w:rsidP="0074448D">
      <w:pPr>
        <w:spacing w:after="0" w:line="480" w:lineRule="auto"/>
        <w:jc w:val="both"/>
        <w:rPr>
          <w:rFonts w:asciiTheme="majorHAnsi" w:hAnsiTheme="majorHAnsi" w:cs="Times New Roman"/>
          <w:sz w:val="32"/>
          <w:szCs w:val="28"/>
        </w:rPr>
      </w:pPr>
      <w:r w:rsidRPr="00885509">
        <w:rPr>
          <w:rFonts w:asciiTheme="majorHAnsi" w:hAnsiTheme="majorHAnsi"/>
          <w:sz w:val="32"/>
          <w:szCs w:val="28"/>
        </w:rPr>
        <w:tab/>
      </w:r>
      <w:r w:rsidR="00AB358A" w:rsidRPr="00885509">
        <w:rPr>
          <w:rFonts w:asciiTheme="majorHAnsi" w:hAnsiTheme="majorHAnsi"/>
          <w:sz w:val="32"/>
          <w:szCs w:val="28"/>
        </w:rPr>
        <w:t xml:space="preserve">Print </w:t>
      </w:r>
      <w:r w:rsidR="001A219E" w:rsidRPr="00885509">
        <w:rPr>
          <w:rFonts w:asciiTheme="majorHAnsi" w:hAnsiTheme="majorHAnsi"/>
          <w:sz w:val="32"/>
          <w:szCs w:val="28"/>
        </w:rPr>
        <w:t xml:space="preserve">media on sports development </w:t>
      </w:r>
      <w:r w:rsidR="00304DAE" w:rsidRPr="00885509">
        <w:rPr>
          <w:rFonts w:asciiTheme="majorHAnsi" w:hAnsiTheme="majorHAnsi" w:cs="Times New Roman"/>
          <w:sz w:val="32"/>
          <w:szCs w:val="28"/>
        </w:rPr>
        <w:t xml:space="preserve">project has been the issue of serious concern to the government and people of Nigeria. </w:t>
      </w:r>
      <w:proofErr w:type="gramStart"/>
      <w:r w:rsidR="00304DAE" w:rsidRPr="00885509">
        <w:rPr>
          <w:rFonts w:asciiTheme="majorHAnsi" w:hAnsiTheme="majorHAnsi" w:cs="Times New Roman"/>
          <w:sz w:val="32"/>
          <w:szCs w:val="28"/>
        </w:rPr>
        <w:t xml:space="preserve">This because virtually all </w:t>
      </w:r>
      <w:r w:rsidR="00E77DF7" w:rsidRPr="00885509">
        <w:rPr>
          <w:rFonts w:asciiTheme="majorHAnsi" w:hAnsiTheme="majorHAnsi" w:cs="Times New Roman"/>
          <w:sz w:val="32"/>
          <w:szCs w:val="28"/>
        </w:rPr>
        <w:t>sport</w:t>
      </w:r>
      <w:r w:rsidR="00304DAE" w:rsidRPr="00885509">
        <w:rPr>
          <w:rFonts w:asciiTheme="majorHAnsi" w:hAnsiTheme="majorHAnsi" w:cs="Times New Roman"/>
          <w:sz w:val="32"/>
          <w:szCs w:val="28"/>
        </w:rPr>
        <w:t xml:space="preserve"> need development.</w:t>
      </w:r>
      <w:proofErr w:type="gramEnd"/>
      <w:r w:rsidR="00304DAE" w:rsidRPr="00885509">
        <w:rPr>
          <w:rFonts w:asciiTheme="majorHAnsi" w:hAnsiTheme="majorHAnsi" w:cs="Times New Roman"/>
          <w:sz w:val="32"/>
          <w:szCs w:val="28"/>
        </w:rPr>
        <w:t xml:space="preserve"> Consequently government</w:t>
      </w:r>
      <w:r w:rsidR="00A25365" w:rsidRPr="00885509">
        <w:rPr>
          <w:rFonts w:asciiTheme="majorHAnsi" w:hAnsiTheme="majorHAnsi" w:cs="Times New Roman"/>
          <w:sz w:val="32"/>
          <w:szCs w:val="28"/>
        </w:rPr>
        <w:t xml:space="preserve"> always in it budget plight of </w:t>
      </w:r>
      <w:r w:rsidR="00B773C5" w:rsidRPr="00885509">
        <w:rPr>
          <w:rFonts w:asciiTheme="majorHAnsi" w:hAnsiTheme="majorHAnsi" w:cs="Times New Roman"/>
          <w:sz w:val="32"/>
          <w:szCs w:val="28"/>
        </w:rPr>
        <w:t>sport</w:t>
      </w:r>
      <w:r w:rsidR="00A25365" w:rsidRPr="00885509">
        <w:rPr>
          <w:rFonts w:asciiTheme="majorHAnsi" w:hAnsiTheme="majorHAnsi" w:cs="Times New Roman"/>
          <w:sz w:val="32"/>
          <w:szCs w:val="28"/>
        </w:rPr>
        <w:t xml:space="preserve"> drivellers. </w:t>
      </w:r>
      <w:r w:rsidR="00EC30B1" w:rsidRPr="00885509">
        <w:rPr>
          <w:rFonts w:asciiTheme="majorHAnsi" w:hAnsiTheme="majorHAnsi" w:cs="Times New Roman"/>
          <w:sz w:val="32"/>
          <w:szCs w:val="28"/>
        </w:rPr>
        <w:t>Sport</w:t>
      </w:r>
      <w:r w:rsidR="00A25365" w:rsidRPr="00885509">
        <w:rPr>
          <w:rFonts w:asciiTheme="majorHAnsi" w:hAnsiTheme="majorHAnsi" w:cs="Times New Roman"/>
          <w:sz w:val="32"/>
          <w:szCs w:val="28"/>
        </w:rPr>
        <w:t xml:space="preserve"> development has always preoccupied official serving politician. This is because the grass root could be conceived as important people for the effective demoralization process. As the watch dog of the society, the print media draws government attention </w:t>
      </w:r>
      <w:r w:rsidR="004D2089" w:rsidRPr="00885509">
        <w:rPr>
          <w:rFonts w:asciiTheme="majorHAnsi" w:hAnsiTheme="majorHAnsi" w:cs="Times New Roman"/>
          <w:sz w:val="32"/>
          <w:szCs w:val="28"/>
        </w:rPr>
        <w:t xml:space="preserve">on </w:t>
      </w:r>
      <w:r w:rsidR="00B40ACF" w:rsidRPr="00885509">
        <w:rPr>
          <w:rFonts w:asciiTheme="majorHAnsi" w:hAnsiTheme="majorHAnsi" w:cs="Times New Roman"/>
          <w:sz w:val="32"/>
          <w:szCs w:val="28"/>
        </w:rPr>
        <w:t>sport</w:t>
      </w:r>
      <w:r w:rsidR="00A25365" w:rsidRPr="00885509">
        <w:rPr>
          <w:rFonts w:asciiTheme="majorHAnsi" w:hAnsiTheme="majorHAnsi" w:cs="Times New Roman"/>
          <w:sz w:val="32"/>
          <w:szCs w:val="28"/>
        </w:rPr>
        <w:t xml:space="preserve"> issues mostly. What could be teamed to be development aspect of </w:t>
      </w:r>
      <w:r w:rsidR="00B40ACF" w:rsidRPr="00885509">
        <w:rPr>
          <w:rFonts w:asciiTheme="majorHAnsi" w:hAnsiTheme="majorHAnsi" w:cs="Times New Roman"/>
          <w:sz w:val="32"/>
          <w:szCs w:val="28"/>
        </w:rPr>
        <w:t>sport</w:t>
      </w:r>
      <w:r w:rsidR="00A25365" w:rsidRPr="00885509">
        <w:rPr>
          <w:rFonts w:asciiTheme="majorHAnsi" w:hAnsiTheme="majorHAnsi" w:cs="Times New Roman"/>
          <w:sz w:val="32"/>
          <w:szCs w:val="28"/>
        </w:rPr>
        <w:t xml:space="preserve"> </w:t>
      </w:r>
      <w:proofErr w:type="gramStart"/>
      <w:r w:rsidR="00D67BF0" w:rsidRPr="00885509">
        <w:rPr>
          <w:rFonts w:asciiTheme="majorHAnsi" w:hAnsiTheme="majorHAnsi" w:cs="Times New Roman"/>
          <w:sz w:val="32"/>
          <w:szCs w:val="28"/>
        </w:rPr>
        <w:t>areas.</w:t>
      </w:r>
      <w:proofErr w:type="gramEnd"/>
    </w:p>
    <w:p w:rsidR="00D67BF0" w:rsidRPr="00885509" w:rsidRDefault="00521BAD"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ab/>
      </w:r>
      <w:r w:rsidR="00A25365" w:rsidRPr="00885509">
        <w:rPr>
          <w:rFonts w:asciiTheme="majorHAnsi" w:hAnsiTheme="majorHAnsi" w:cs="Times New Roman"/>
          <w:sz w:val="32"/>
          <w:szCs w:val="28"/>
        </w:rPr>
        <w:t xml:space="preserve"> The media could be said to have also been seriously involved in the process of coverage of </w:t>
      </w:r>
      <w:r w:rsidR="00B40ACF" w:rsidRPr="00885509">
        <w:rPr>
          <w:rFonts w:asciiTheme="majorHAnsi" w:hAnsiTheme="majorHAnsi" w:cs="Times New Roman"/>
          <w:sz w:val="32"/>
          <w:szCs w:val="28"/>
        </w:rPr>
        <w:t>sport</w:t>
      </w:r>
      <w:r w:rsidR="00A25365" w:rsidRPr="00885509">
        <w:rPr>
          <w:rFonts w:asciiTheme="majorHAnsi" w:hAnsiTheme="majorHAnsi" w:cs="Times New Roman"/>
          <w:sz w:val="32"/>
          <w:szCs w:val="28"/>
        </w:rPr>
        <w:t xml:space="preserve"> development projects </w:t>
      </w:r>
      <w:r w:rsidR="00A25365" w:rsidRPr="00885509">
        <w:rPr>
          <w:rFonts w:asciiTheme="majorHAnsi" w:hAnsiTheme="majorHAnsi" w:cs="Times New Roman"/>
          <w:sz w:val="32"/>
          <w:szCs w:val="28"/>
        </w:rPr>
        <w:lastRenderedPageBreak/>
        <w:t xml:space="preserve">in </w:t>
      </w:r>
      <w:proofErr w:type="spellStart"/>
      <w:r w:rsidR="00AE20FA" w:rsidRPr="00885509">
        <w:rPr>
          <w:rFonts w:asciiTheme="majorHAnsi" w:hAnsiTheme="majorHAnsi" w:cs="Times New Roman"/>
          <w:sz w:val="32"/>
          <w:szCs w:val="28"/>
        </w:rPr>
        <w:t>Akwa</w:t>
      </w:r>
      <w:proofErr w:type="spellEnd"/>
      <w:r w:rsidR="00AE20FA" w:rsidRPr="00885509">
        <w:rPr>
          <w:rFonts w:asciiTheme="majorHAnsi" w:hAnsiTheme="majorHAnsi" w:cs="Times New Roman"/>
          <w:sz w:val="32"/>
          <w:szCs w:val="28"/>
        </w:rPr>
        <w:t xml:space="preserve"> </w:t>
      </w:r>
      <w:proofErr w:type="spellStart"/>
      <w:r w:rsidR="00AE20FA" w:rsidRPr="00885509">
        <w:rPr>
          <w:rFonts w:asciiTheme="majorHAnsi" w:hAnsiTheme="majorHAnsi" w:cs="Times New Roman"/>
          <w:sz w:val="32"/>
          <w:szCs w:val="28"/>
        </w:rPr>
        <w:t>Ibom</w:t>
      </w:r>
      <w:proofErr w:type="spellEnd"/>
      <w:r w:rsidR="00AE20FA" w:rsidRPr="00885509">
        <w:rPr>
          <w:rFonts w:asciiTheme="majorHAnsi" w:hAnsiTheme="majorHAnsi" w:cs="Times New Roman"/>
          <w:sz w:val="32"/>
          <w:szCs w:val="28"/>
        </w:rPr>
        <w:t xml:space="preserve"> </w:t>
      </w:r>
      <w:r w:rsidR="00A25365" w:rsidRPr="00885509">
        <w:rPr>
          <w:rFonts w:asciiTheme="majorHAnsi" w:hAnsiTheme="majorHAnsi" w:cs="Times New Roman"/>
          <w:sz w:val="32"/>
          <w:szCs w:val="28"/>
        </w:rPr>
        <w:t>state. New</w:t>
      </w:r>
      <w:r w:rsidR="00AE20FA" w:rsidRPr="00885509">
        <w:rPr>
          <w:rFonts w:asciiTheme="majorHAnsi" w:hAnsiTheme="majorHAnsi" w:cs="Times New Roman"/>
          <w:sz w:val="32"/>
          <w:szCs w:val="28"/>
        </w:rPr>
        <w:t>s</w:t>
      </w:r>
      <w:r w:rsidR="00A25365" w:rsidRPr="00885509">
        <w:rPr>
          <w:rFonts w:asciiTheme="majorHAnsi" w:hAnsiTheme="majorHAnsi" w:cs="Times New Roman"/>
          <w:sz w:val="32"/>
          <w:szCs w:val="28"/>
        </w:rPr>
        <w:t>paper have not been left out of the scene because of their nature interims of channel of communication, the newspaper have maintained very cor</w:t>
      </w:r>
      <w:r w:rsidR="00CB251E" w:rsidRPr="00885509">
        <w:rPr>
          <w:rFonts w:asciiTheme="majorHAnsi" w:hAnsiTheme="majorHAnsi" w:cs="Times New Roman"/>
          <w:sz w:val="32"/>
          <w:szCs w:val="28"/>
        </w:rPr>
        <w:t>di</w:t>
      </w:r>
      <w:r w:rsidR="00A25365" w:rsidRPr="00885509">
        <w:rPr>
          <w:rFonts w:asciiTheme="majorHAnsi" w:hAnsiTheme="majorHAnsi" w:cs="Times New Roman"/>
          <w:sz w:val="32"/>
          <w:szCs w:val="28"/>
        </w:rPr>
        <w:t>al</w:t>
      </w:r>
      <w:r w:rsidR="00CB251E" w:rsidRPr="00885509">
        <w:rPr>
          <w:rFonts w:asciiTheme="majorHAnsi" w:hAnsiTheme="majorHAnsi" w:cs="Times New Roman"/>
          <w:sz w:val="32"/>
          <w:szCs w:val="28"/>
        </w:rPr>
        <w:t xml:space="preserve"> relationship with both the government, the masses as regard </w:t>
      </w:r>
      <w:r w:rsidR="00B40ACF" w:rsidRPr="00885509">
        <w:rPr>
          <w:rFonts w:asciiTheme="majorHAnsi" w:hAnsiTheme="majorHAnsi" w:cs="Times New Roman"/>
          <w:sz w:val="32"/>
          <w:szCs w:val="28"/>
        </w:rPr>
        <w:t>sport</w:t>
      </w:r>
      <w:r w:rsidR="00CB251E" w:rsidRPr="00885509">
        <w:rPr>
          <w:rFonts w:asciiTheme="majorHAnsi" w:hAnsiTheme="majorHAnsi" w:cs="Times New Roman"/>
          <w:sz w:val="32"/>
          <w:szCs w:val="28"/>
        </w:rPr>
        <w:t xml:space="preserve"> development issues. </w:t>
      </w:r>
    </w:p>
    <w:p w:rsidR="00981CEC" w:rsidRPr="00885509" w:rsidRDefault="0074448D" w:rsidP="00FD0688">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ab/>
      </w:r>
      <w:r w:rsidR="00CB251E" w:rsidRPr="00885509">
        <w:rPr>
          <w:rFonts w:asciiTheme="majorHAnsi" w:hAnsiTheme="majorHAnsi" w:cs="Times New Roman"/>
          <w:sz w:val="32"/>
          <w:szCs w:val="28"/>
        </w:rPr>
        <w:t xml:space="preserve">Starting from ancient time, the print media have proliferated popular all over the world. The have also remained popular channel of mass communication in </w:t>
      </w:r>
      <w:proofErr w:type="spellStart"/>
      <w:r w:rsidR="00CB251E" w:rsidRPr="00885509">
        <w:rPr>
          <w:rFonts w:asciiTheme="majorHAnsi" w:hAnsiTheme="majorHAnsi" w:cs="Times New Roman"/>
          <w:sz w:val="32"/>
          <w:szCs w:val="28"/>
        </w:rPr>
        <w:t>spit</w:t>
      </w:r>
      <w:proofErr w:type="spellEnd"/>
      <w:r w:rsidR="00CB251E" w:rsidRPr="00885509">
        <w:rPr>
          <w:rFonts w:asciiTheme="majorHAnsi" w:hAnsiTheme="majorHAnsi" w:cs="Times New Roman"/>
          <w:sz w:val="32"/>
          <w:szCs w:val="28"/>
        </w:rPr>
        <w:t xml:space="preserve"> of the phenomenal development of the electronic in the modern world. In their discussion of the advanta</w:t>
      </w:r>
      <w:r w:rsidR="00AE20FA" w:rsidRPr="00885509">
        <w:rPr>
          <w:rFonts w:asciiTheme="majorHAnsi" w:hAnsiTheme="majorHAnsi" w:cs="Times New Roman"/>
          <w:sz w:val="32"/>
          <w:szCs w:val="28"/>
        </w:rPr>
        <w:t>ge of the print media Merrill an</w:t>
      </w:r>
      <w:r w:rsidR="00CB251E" w:rsidRPr="00885509">
        <w:rPr>
          <w:rFonts w:asciiTheme="majorHAnsi" w:hAnsiTheme="majorHAnsi" w:cs="Times New Roman"/>
          <w:sz w:val="32"/>
          <w:szCs w:val="28"/>
        </w:rPr>
        <w:t>d lower stain (1999-4) state that.</w:t>
      </w:r>
      <w:r w:rsidR="00E33049" w:rsidRPr="00885509">
        <w:rPr>
          <w:rFonts w:asciiTheme="majorHAnsi" w:hAnsiTheme="majorHAnsi" w:cs="Times New Roman"/>
          <w:sz w:val="32"/>
          <w:szCs w:val="28"/>
        </w:rPr>
        <w:tab/>
      </w:r>
      <w:proofErr w:type="gramStart"/>
      <w:r w:rsidR="00CB251E" w:rsidRPr="00885509">
        <w:rPr>
          <w:rFonts w:asciiTheme="majorHAnsi" w:hAnsiTheme="majorHAnsi" w:cs="Times New Roman"/>
          <w:sz w:val="32"/>
          <w:szCs w:val="28"/>
        </w:rPr>
        <w:t>Innate advantage over</w:t>
      </w:r>
      <w:r w:rsidR="00E33049" w:rsidRPr="00885509">
        <w:rPr>
          <w:rFonts w:asciiTheme="majorHAnsi" w:hAnsiTheme="majorHAnsi" w:cs="Times New Roman"/>
          <w:sz w:val="32"/>
          <w:szCs w:val="28"/>
        </w:rPr>
        <w:t xml:space="preserve"> </w:t>
      </w:r>
      <w:r w:rsidR="00CB251E" w:rsidRPr="00885509">
        <w:rPr>
          <w:rFonts w:asciiTheme="majorHAnsi" w:hAnsiTheme="majorHAnsi" w:cs="Times New Roman"/>
          <w:sz w:val="32"/>
          <w:szCs w:val="28"/>
        </w:rPr>
        <w:t>Radio and television</w:t>
      </w:r>
      <w:r w:rsidR="00E33049" w:rsidRPr="00885509">
        <w:rPr>
          <w:rFonts w:asciiTheme="majorHAnsi" w:hAnsiTheme="majorHAnsi" w:cs="Times New Roman"/>
          <w:sz w:val="32"/>
          <w:szCs w:val="28"/>
        </w:rPr>
        <w:t>.</w:t>
      </w:r>
      <w:proofErr w:type="gramEnd"/>
      <w:r w:rsidR="00E33049" w:rsidRPr="00885509">
        <w:rPr>
          <w:rFonts w:asciiTheme="majorHAnsi" w:hAnsiTheme="majorHAnsi" w:cs="Times New Roman"/>
          <w:sz w:val="32"/>
          <w:szCs w:val="28"/>
        </w:rPr>
        <w:t xml:space="preserve"> </w:t>
      </w:r>
      <w:proofErr w:type="spellStart"/>
      <w:r w:rsidR="00CB251E" w:rsidRPr="00885509">
        <w:rPr>
          <w:rFonts w:asciiTheme="majorHAnsi" w:hAnsiTheme="majorHAnsi" w:cs="Times New Roman"/>
          <w:sz w:val="32"/>
          <w:szCs w:val="28"/>
        </w:rPr>
        <w:t>There</w:t>
      </w:r>
      <w:proofErr w:type="spellEnd"/>
      <w:r w:rsidR="00CB251E" w:rsidRPr="00885509">
        <w:rPr>
          <w:rFonts w:asciiTheme="majorHAnsi" w:hAnsiTheme="majorHAnsi" w:cs="Times New Roman"/>
          <w:sz w:val="32"/>
          <w:szCs w:val="28"/>
        </w:rPr>
        <w:t xml:space="preserve"> advantage </w:t>
      </w:r>
      <w:r w:rsidR="00FD0688">
        <w:rPr>
          <w:rFonts w:asciiTheme="majorHAnsi" w:hAnsiTheme="majorHAnsi" w:cs="Times New Roman"/>
          <w:sz w:val="32"/>
          <w:szCs w:val="28"/>
        </w:rPr>
        <w:t xml:space="preserve">occurs. </w:t>
      </w:r>
      <w:r w:rsidR="00981CEC" w:rsidRPr="00885509">
        <w:rPr>
          <w:rFonts w:asciiTheme="majorHAnsi" w:hAnsiTheme="majorHAnsi" w:cs="Times New Roman"/>
          <w:sz w:val="32"/>
          <w:szCs w:val="28"/>
        </w:rPr>
        <w:t>Despite the overwhelming</w:t>
      </w:r>
      <w:r w:rsidR="00E33049" w:rsidRPr="00885509">
        <w:rPr>
          <w:rFonts w:asciiTheme="majorHAnsi" w:hAnsiTheme="majorHAnsi" w:cs="Times New Roman"/>
          <w:sz w:val="32"/>
          <w:szCs w:val="28"/>
        </w:rPr>
        <w:t xml:space="preserve"> p</w:t>
      </w:r>
      <w:r w:rsidR="00981CEC" w:rsidRPr="00885509">
        <w:rPr>
          <w:rFonts w:asciiTheme="majorHAnsi" w:hAnsiTheme="majorHAnsi" w:cs="Times New Roman"/>
          <w:sz w:val="32"/>
          <w:szCs w:val="28"/>
        </w:rPr>
        <w:t>opularity of the electronic</w:t>
      </w:r>
      <w:r w:rsidR="00E33049" w:rsidRPr="00885509">
        <w:rPr>
          <w:rFonts w:asciiTheme="majorHAnsi" w:hAnsiTheme="majorHAnsi" w:cs="Times New Roman"/>
          <w:sz w:val="32"/>
          <w:szCs w:val="28"/>
        </w:rPr>
        <w:t xml:space="preserve"> m</w:t>
      </w:r>
      <w:r w:rsidR="00981CEC" w:rsidRPr="00885509">
        <w:rPr>
          <w:rFonts w:asciiTheme="majorHAnsi" w:hAnsiTheme="majorHAnsi" w:cs="Times New Roman"/>
          <w:sz w:val="32"/>
          <w:szCs w:val="28"/>
        </w:rPr>
        <w:t>edia and their ability to attack the mass</w:t>
      </w:r>
      <w:r w:rsidR="00E33049" w:rsidRPr="00885509">
        <w:rPr>
          <w:rFonts w:asciiTheme="majorHAnsi" w:hAnsiTheme="majorHAnsi" w:cs="Times New Roman"/>
          <w:sz w:val="32"/>
          <w:szCs w:val="28"/>
        </w:rPr>
        <w:t xml:space="preserve"> a</w:t>
      </w:r>
      <w:r w:rsidR="00981CEC" w:rsidRPr="00885509">
        <w:rPr>
          <w:rFonts w:asciiTheme="majorHAnsi" w:hAnsiTheme="majorHAnsi" w:cs="Times New Roman"/>
          <w:sz w:val="32"/>
          <w:szCs w:val="28"/>
        </w:rPr>
        <w:t>udience the outstanding</w:t>
      </w:r>
      <w:r w:rsidR="00E33049" w:rsidRPr="00885509">
        <w:rPr>
          <w:rFonts w:asciiTheme="majorHAnsi" w:hAnsiTheme="majorHAnsi" w:cs="Times New Roman"/>
          <w:sz w:val="32"/>
          <w:szCs w:val="28"/>
        </w:rPr>
        <w:t xml:space="preserve"> a</w:t>
      </w:r>
      <w:r w:rsidR="00981CEC" w:rsidRPr="00885509">
        <w:rPr>
          <w:rFonts w:asciiTheme="majorHAnsi" w:hAnsiTheme="majorHAnsi" w:cs="Times New Roman"/>
          <w:sz w:val="32"/>
          <w:szCs w:val="28"/>
        </w:rPr>
        <w:t>dvantage of the media</w:t>
      </w:r>
      <w:r w:rsidR="00FD0688">
        <w:rPr>
          <w:rFonts w:asciiTheme="majorHAnsi" w:hAnsiTheme="majorHAnsi" w:cs="Times New Roman"/>
          <w:sz w:val="32"/>
          <w:szCs w:val="28"/>
        </w:rPr>
        <w:t xml:space="preserve">. </w:t>
      </w:r>
    </w:p>
    <w:p w:rsidR="00981CEC" w:rsidRPr="00885509" w:rsidRDefault="00981CEC" w:rsidP="0074448D">
      <w:pPr>
        <w:spacing w:line="480" w:lineRule="auto"/>
        <w:ind w:firstLine="720"/>
        <w:jc w:val="both"/>
        <w:rPr>
          <w:rFonts w:asciiTheme="majorHAnsi" w:hAnsiTheme="majorHAnsi" w:cs="Times New Roman"/>
          <w:sz w:val="32"/>
          <w:szCs w:val="28"/>
        </w:rPr>
      </w:pPr>
      <w:r w:rsidRPr="00885509">
        <w:rPr>
          <w:rFonts w:asciiTheme="majorHAnsi" w:hAnsiTheme="majorHAnsi" w:cs="Times New Roman"/>
          <w:sz w:val="32"/>
          <w:szCs w:val="28"/>
        </w:rPr>
        <w:t>It could be said the words written on a paper could be turned to a document to print has uniqueness of educating it reader by exposing them different concepts.</w:t>
      </w:r>
    </w:p>
    <w:p w:rsidR="0058402D" w:rsidRPr="00885509" w:rsidRDefault="0058402D" w:rsidP="0074448D">
      <w:pPr>
        <w:spacing w:line="480" w:lineRule="auto"/>
        <w:ind w:firstLine="720"/>
        <w:jc w:val="both"/>
        <w:rPr>
          <w:rFonts w:asciiTheme="majorHAnsi" w:hAnsiTheme="majorHAnsi" w:cs="Times New Roman"/>
          <w:sz w:val="32"/>
          <w:szCs w:val="28"/>
        </w:rPr>
      </w:pPr>
      <w:r w:rsidRPr="00885509">
        <w:rPr>
          <w:rFonts w:asciiTheme="majorHAnsi" w:hAnsiTheme="majorHAnsi" w:cs="Times New Roman"/>
          <w:sz w:val="32"/>
          <w:szCs w:val="28"/>
        </w:rPr>
        <w:lastRenderedPageBreak/>
        <w:t xml:space="preserve">Despite their vaunted objectivity and self- acclaimed commitment to fairness, it can be argued that the Nigerian mass media has over the years solely neglected the Nigeria mass media was continues to be despite some progress, strictly urban. The media reports and writers from the stand point </w:t>
      </w:r>
      <w:r w:rsidR="00AE20FA" w:rsidRPr="00885509">
        <w:rPr>
          <w:rFonts w:asciiTheme="majorHAnsi" w:hAnsiTheme="majorHAnsi" w:cs="Times New Roman"/>
          <w:sz w:val="32"/>
          <w:szCs w:val="28"/>
        </w:rPr>
        <w:t>of an</w:t>
      </w:r>
      <w:r w:rsidRPr="00885509">
        <w:rPr>
          <w:rFonts w:asciiTheme="majorHAnsi" w:hAnsiTheme="majorHAnsi" w:cs="Times New Roman"/>
          <w:sz w:val="32"/>
          <w:szCs w:val="28"/>
        </w:rPr>
        <w:t xml:space="preserve"> urban drivellers word. The ills of the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areas, difficulties of life there, their burning sense of governance are seldom seriously conveyed.</w:t>
      </w:r>
    </w:p>
    <w:p w:rsidR="000B1C4D" w:rsidRPr="00885509" w:rsidRDefault="00FD0B49"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ab/>
        <w:t>Arguably, most media house in the country to day believe the that since they are situated in the urban areas, their primary task is to satisfy their urban collogues, who after all are mostly those who attend to the media and of course adventure in the papers and magazine or buy up available time air time to slot in their commercials. Perhaps, they are right to adopt this stance of concentrating on the urb</w:t>
      </w:r>
      <w:r w:rsidR="00AE20FA" w:rsidRPr="00885509">
        <w:rPr>
          <w:rFonts w:asciiTheme="majorHAnsi" w:hAnsiTheme="majorHAnsi" w:cs="Times New Roman"/>
          <w:sz w:val="32"/>
          <w:szCs w:val="28"/>
        </w:rPr>
        <w:t>an areas even if the journalist is</w:t>
      </w:r>
      <w:r w:rsidRPr="00885509">
        <w:rPr>
          <w:rFonts w:asciiTheme="majorHAnsi" w:hAnsiTheme="majorHAnsi" w:cs="Times New Roman"/>
          <w:sz w:val="32"/>
          <w:szCs w:val="28"/>
        </w:rPr>
        <w:t xml:space="preserve"> socialist at heart. It is easy to see therefore </w:t>
      </w:r>
      <w:r w:rsidR="00AE20FA" w:rsidRPr="00885509">
        <w:rPr>
          <w:rFonts w:asciiTheme="majorHAnsi" w:hAnsiTheme="majorHAnsi" w:cs="Times New Roman"/>
          <w:sz w:val="32"/>
          <w:szCs w:val="28"/>
        </w:rPr>
        <w:t>that, most</w:t>
      </w:r>
      <w:r w:rsidRPr="00885509">
        <w:rPr>
          <w:rFonts w:asciiTheme="majorHAnsi" w:hAnsiTheme="majorHAnsi" w:cs="Times New Roman"/>
          <w:sz w:val="32"/>
          <w:szCs w:val="28"/>
        </w:rPr>
        <w:t xml:space="preserve"> important structural point here concerns the way in which the news media has defined who they are specifically, who reports the news. Journalism in Nigeria has for long been under the control of urban minds and it </w:t>
      </w:r>
      <w:r w:rsidRPr="00885509">
        <w:rPr>
          <w:rFonts w:asciiTheme="majorHAnsi" w:hAnsiTheme="majorHAnsi" w:cs="Times New Roman"/>
          <w:sz w:val="32"/>
          <w:szCs w:val="28"/>
        </w:rPr>
        <w:lastRenderedPageBreak/>
        <w:t>can be maintained that most of our news room have not</w:t>
      </w:r>
      <w:r w:rsidR="000B1C4D" w:rsidRPr="00885509">
        <w:rPr>
          <w:rFonts w:asciiTheme="majorHAnsi" w:hAnsiTheme="majorHAnsi" w:cs="Times New Roman"/>
          <w:sz w:val="32"/>
          <w:szCs w:val="28"/>
        </w:rPr>
        <w:t xml:space="preserve"> yet h</w:t>
      </w:r>
      <w:r w:rsidR="00AE20FA" w:rsidRPr="00885509">
        <w:rPr>
          <w:rFonts w:asciiTheme="majorHAnsi" w:hAnsiTheme="majorHAnsi" w:cs="Times New Roman"/>
          <w:sz w:val="32"/>
          <w:szCs w:val="28"/>
        </w:rPr>
        <w:t>ad reporters who can and are wil</w:t>
      </w:r>
      <w:r w:rsidR="000B1C4D" w:rsidRPr="00885509">
        <w:rPr>
          <w:rFonts w:asciiTheme="majorHAnsi" w:hAnsiTheme="majorHAnsi" w:cs="Times New Roman"/>
          <w:sz w:val="32"/>
          <w:szCs w:val="28"/>
        </w:rPr>
        <w:t>ling to bring the perspectives, values and moves needed to broaden coverage.</w:t>
      </w:r>
    </w:p>
    <w:p w:rsidR="000B1C4D" w:rsidRPr="00885509" w:rsidRDefault="000B1C4D"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t>1.2</w:t>
      </w:r>
      <w:r w:rsidR="00D67BF0" w:rsidRPr="00885509">
        <w:rPr>
          <w:rFonts w:asciiTheme="majorHAnsi" w:hAnsiTheme="majorHAnsi" w:cs="Times New Roman"/>
          <w:b/>
          <w:sz w:val="32"/>
          <w:szCs w:val="28"/>
        </w:rPr>
        <w:t xml:space="preserve"> </w:t>
      </w:r>
      <w:r w:rsidR="0074448D" w:rsidRPr="00885509">
        <w:rPr>
          <w:rFonts w:asciiTheme="majorHAnsi" w:hAnsiTheme="majorHAnsi" w:cs="Times New Roman"/>
          <w:b/>
          <w:sz w:val="32"/>
          <w:szCs w:val="28"/>
        </w:rPr>
        <w:t>Statement of the problem</w:t>
      </w:r>
    </w:p>
    <w:p w:rsidR="000B1C4D" w:rsidRPr="00885509" w:rsidRDefault="000B1C4D" w:rsidP="0074448D">
      <w:pPr>
        <w:spacing w:after="0" w:line="480" w:lineRule="auto"/>
        <w:jc w:val="both"/>
        <w:rPr>
          <w:rFonts w:asciiTheme="majorHAnsi" w:hAnsiTheme="majorHAnsi" w:cs="Times New Roman"/>
          <w:sz w:val="32"/>
          <w:szCs w:val="28"/>
        </w:rPr>
      </w:pPr>
      <w:r w:rsidRPr="00885509">
        <w:rPr>
          <w:rFonts w:asciiTheme="majorHAnsi" w:hAnsiTheme="majorHAnsi" w:cs="Times New Roman"/>
          <w:sz w:val="32"/>
          <w:szCs w:val="28"/>
        </w:rPr>
        <w:tab/>
        <w:t xml:space="preserve">Reportage of </w:t>
      </w:r>
      <w:r w:rsidR="00747F88" w:rsidRPr="00885509">
        <w:rPr>
          <w:rFonts w:asciiTheme="majorHAnsi" w:hAnsiTheme="majorHAnsi"/>
          <w:sz w:val="32"/>
          <w:szCs w:val="28"/>
        </w:rPr>
        <w:t xml:space="preserve">print media on sports development </w:t>
      </w:r>
      <w:r w:rsidRPr="00885509">
        <w:rPr>
          <w:rFonts w:asciiTheme="majorHAnsi" w:hAnsiTheme="majorHAnsi" w:cs="Times New Roman"/>
          <w:sz w:val="32"/>
          <w:szCs w:val="28"/>
        </w:rPr>
        <w:t xml:space="preserve">project in </w:t>
      </w:r>
      <w:r w:rsidR="00866447" w:rsidRPr="00885509">
        <w:rPr>
          <w:rFonts w:asciiTheme="majorHAnsi" w:hAnsiTheme="majorHAnsi" w:cs="Times New Roman"/>
          <w:sz w:val="32"/>
          <w:szCs w:val="28"/>
        </w:rPr>
        <w:t>Nigeria has</w:t>
      </w:r>
      <w:r w:rsidRPr="00885509">
        <w:rPr>
          <w:rFonts w:asciiTheme="majorHAnsi" w:hAnsiTheme="majorHAnsi" w:cs="Times New Roman"/>
          <w:sz w:val="32"/>
          <w:szCs w:val="28"/>
        </w:rPr>
        <w:t xml:space="preserve"> </w:t>
      </w:r>
      <w:r w:rsidR="00AE20FA" w:rsidRPr="00885509">
        <w:rPr>
          <w:rFonts w:asciiTheme="majorHAnsi" w:hAnsiTheme="majorHAnsi" w:cs="Times New Roman"/>
          <w:sz w:val="32"/>
          <w:szCs w:val="28"/>
        </w:rPr>
        <w:t xml:space="preserve">not really been focused by the </w:t>
      </w:r>
      <w:r w:rsidRPr="00885509">
        <w:rPr>
          <w:rFonts w:asciiTheme="majorHAnsi" w:hAnsiTheme="majorHAnsi" w:cs="Times New Roman"/>
          <w:sz w:val="32"/>
          <w:szCs w:val="28"/>
        </w:rPr>
        <w:t xml:space="preserve">press. In addition the press concentrates on urban development. Consequently, the research on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has not really been focused by print researchers. Having therefore discovered of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is so limited this study there intends to</w:t>
      </w:r>
      <w:r w:rsidR="00AE20FA" w:rsidRPr="00885509">
        <w:rPr>
          <w:rFonts w:asciiTheme="majorHAnsi" w:hAnsiTheme="majorHAnsi" w:cs="Times New Roman"/>
          <w:sz w:val="32"/>
          <w:szCs w:val="28"/>
        </w:rPr>
        <w:t xml:space="preserve"> suggest measure which could en</w:t>
      </w:r>
      <w:r w:rsidRPr="00885509">
        <w:rPr>
          <w:rFonts w:asciiTheme="majorHAnsi" w:hAnsiTheme="majorHAnsi" w:cs="Times New Roman"/>
          <w:sz w:val="32"/>
          <w:szCs w:val="28"/>
        </w:rPr>
        <w:t xml:space="preserve">hance </w:t>
      </w:r>
      <w:r w:rsidR="00747F88" w:rsidRPr="00885509">
        <w:rPr>
          <w:rFonts w:asciiTheme="majorHAnsi" w:hAnsiTheme="majorHAnsi"/>
          <w:sz w:val="32"/>
          <w:szCs w:val="28"/>
        </w:rPr>
        <w:t xml:space="preserve">print media on sports development </w:t>
      </w:r>
      <w:r w:rsidRPr="00885509">
        <w:rPr>
          <w:rFonts w:asciiTheme="majorHAnsi" w:hAnsiTheme="majorHAnsi" w:cs="Times New Roman"/>
          <w:sz w:val="32"/>
          <w:szCs w:val="28"/>
        </w:rPr>
        <w:t xml:space="preserve">project in </w:t>
      </w:r>
      <w:r w:rsidR="00B211FE" w:rsidRPr="00885509">
        <w:rPr>
          <w:rFonts w:asciiTheme="majorHAnsi" w:hAnsiTheme="majorHAnsi" w:cs="Times New Roman"/>
          <w:sz w:val="32"/>
          <w:szCs w:val="28"/>
        </w:rPr>
        <w:t>Nigeria.</w:t>
      </w:r>
    </w:p>
    <w:p w:rsidR="006559A1" w:rsidRPr="00885509" w:rsidRDefault="006559A1" w:rsidP="0074448D">
      <w:pPr>
        <w:spacing w:after="0" w:line="480" w:lineRule="auto"/>
        <w:jc w:val="both"/>
        <w:rPr>
          <w:rFonts w:asciiTheme="majorHAnsi" w:hAnsiTheme="majorHAnsi" w:cs="Times New Roman"/>
          <w:sz w:val="14"/>
          <w:szCs w:val="28"/>
        </w:rPr>
      </w:pPr>
    </w:p>
    <w:p w:rsidR="000B1C4D" w:rsidRPr="00885509" w:rsidRDefault="00846949"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t>1.3</w:t>
      </w:r>
      <w:r w:rsidR="00747F88" w:rsidRPr="00885509">
        <w:rPr>
          <w:rFonts w:asciiTheme="majorHAnsi" w:hAnsiTheme="majorHAnsi" w:cs="Times New Roman"/>
          <w:b/>
          <w:sz w:val="32"/>
          <w:szCs w:val="28"/>
        </w:rPr>
        <w:t xml:space="preserve"> </w:t>
      </w:r>
      <w:r w:rsidR="0074448D" w:rsidRPr="00885509">
        <w:rPr>
          <w:rFonts w:asciiTheme="majorHAnsi" w:hAnsiTheme="majorHAnsi" w:cs="Times New Roman"/>
          <w:b/>
          <w:sz w:val="32"/>
          <w:szCs w:val="28"/>
        </w:rPr>
        <w:t>Objectives of the Study</w:t>
      </w:r>
    </w:p>
    <w:p w:rsidR="000B1C4D" w:rsidRPr="00885509" w:rsidRDefault="000B1C4D" w:rsidP="0074448D">
      <w:pPr>
        <w:spacing w:line="480" w:lineRule="auto"/>
        <w:ind w:left="720"/>
        <w:jc w:val="both"/>
        <w:rPr>
          <w:rFonts w:asciiTheme="majorHAnsi" w:hAnsiTheme="majorHAnsi" w:cs="Times New Roman"/>
          <w:sz w:val="32"/>
          <w:szCs w:val="28"/>
        </w:rPr>
      </w:pPr>
      <w:r w:rsidRPr="00885509">
        <w:rPr>
          <w:rFonts w:asciiTheme="majorHAnsi" w:hAnsiTheme="majorHAnsi" w:cs="Times New Roman"/>
          <w:sz w:val="32"/>
          <w:szCs w:val="28"/>
        </w:rPr>
        <w:t xml:space="preserve">The </w:t>
      </w:r>
      <w:r w:rsidR="00AE20FA" w:rsidRPr="00885509">
        <w:rPr>
          <w:rFonts w:asciiTheme="majorHAnsi" w:hAnsiTheme="majorHAnsi" w:cs="Times New Roman"/>
          <w:sz w:val="32"/>
          <w:szCs w:val="28"/>
        </w:rPr>
        <w:t>objectives of the study were</w:t>
      </w:r>
      <w:r w:rsidRPr="00885509">
        <w:rPr>
          <w:rFonts w:asciiTheme="majorHAnsi" w:hAnsiTheme="majorHAnsi" w:cs="Times New Roman"/>
          <w:sz w:val="32"/>
          <w:szCs w:val="28"/>
        </w:rPr>
        <w:t xml:space="preserve"> to:</w:t>
      </w:r>
    </w:p>
    <w:p w:rsidR="00846949" w:rsidRPr="00885509" w:rsidRDefault="000B1C4D" w:rsidP="0074448D">
      <w:pPr>
        <w:pStyle w:val="ListParagraph"/>
        <w:numPr>
          <w:ilvl w:val="0"/>
          <w:numId w:val="2"/>
        </w:numPr>
        <w:spacing w:after="0" w:line="480" w:lineRule="auto"/>
        <w:jc w:val="both"/>
        <w:rPr>
          <w:rFonts w:asciiTheme="majorHAnsi" w:hAnsiTheme="majorHAnsi" w:cs="Times New Roman"/>
          <w:sz w:val="32"/>
          <w:szCs w:val="28"/>
        </w:rPr>
      </w:pPr>
      <w:r w:rsidRPr="00885509">
        <w:rPr>
          <w:rFonts w:asciiTheme="majorHAnsi" w:hAnsiTheme="majorHAnsi" w:cs="Times New Roman"/>
          <w:sz w:val="32"/>
          <w:szCs w:val="28"/>
        </w:rPr>
        <w:t>Find out the quali</w:t>
      </w:r>
      <w:r w:rsidR="00846949" w:rsidRPr="00885509">
        <w:rPr>
          <w:rFonts w:asciiTheme="majorHAnsi" w:hAnsiTheme="majorHAnsi" w:cs="Times New Roman"/>
          <w:sz w:val="32"/>
          <w:szCs w:val="28"/>
        </w:rPr>
        <w:t xml:space="preserve">ty of reportage given to certain specific media coverage </w:t>
      </w:r>
      <w:r w:rsidR="00B554F5" w:rsidRPr="00885509">
        <w:rPr>
          <w:rFonts w:asciiTheme="majorHAnsi" w:hAnsiTheme="majorHAnsi"/>
          <w:sz w:val="32"/>
          <w:szCs w:val="28"/>
        </w:rPr>
        <w:t xml:space="preserve">on sports development </w:t>
      </w:r>
      <w:r w:rsidR="008D4761" w:rsidRPr="00885509">
        <w:rPr>
          <w:rFonts w:asciiTheme="majorHAnsi" w:hAnsiTheme="majorHAnsi"/>
          <w:sz w:val="32"/>
          <w:szCs w:val="28"/>
        </w:rPr>
        <w:t>i</w:t>
      </w:r>
      <w:r w:rsidR="0026666D" w:rsidRPr="00885509">
        <w:rPr>
          <w:rFonts w:asciiTheme="majorHAnsi" w:hAnsiTheme="majorHAnsi" w:cs="Times New Roman"/>
          <w:sz w:val="32"/>
          <w:szCs w:val="28"/>
        </w:rPr>
        <w:t xml:space="preserve">n </w:t>
      </w:r>
      <w:r w:rsidR="00255BED" w:rsidRPr="00885509">
        <w:rPr>
          <w:rFonts w:asciiTheme="majorHAnsi" w:hAnsiTheme="majorHAnsi" w:cs="Times New Roman"/>
          <w:sz w:val="32"/>
          <w:szCs w:val="28"/>
        </w:rPr>
        <w:t>Nigeria</w:t>
      </w:r>
      <w:r w:rsidR="00CC1F47">
        <w:rPr>
          <w:rFonts w:asciiTheme="majorHAnsi" w:hAnsiTheme="majorHAnsi" w:cs="Times New Roman"/>
          <w:sz w:val="32"/>
          <w:szCs w:val="28"/>
        </w:rPr>
        <w:t>.</w:t>
      </w:r>
      <w:r w:rsidR="00255BED" w:rsidRPr="00885509">
        <w:rPr>
          <w:rFonts w:asciiTheme="majorHAnsi" w:hAnsiTheme="majorHAnsi" w:cs="Times New Roman"/>
          <w:sz w:val="32"/>
          <w:szCs w:val="28"/>
        </w:rPr>
        <w:t xml:space="preserve"> </w:t>
      </w:r>
    </w:p>
    <w:p w:rsidR="00846949" w:rsidRPr="00CC1F47" w:rsidRDefault="00846949" w:rsidP="0074448D">
      <w:pPr>
        <w:pStyle w:val="ListParagraph"/>
        <w:numPr>
          <w:ilvl w:val="0"/>
          <w:numId w:val="2"/>
        </w:numPr>
        <w:spacing w:after="0" w:line="480" w:lineRule="auto"/>
        <w:jc w:val="both"/>
        <w:rPr>
          <w:rFonts w:asciiTheme="majorHAnsi" w:hAnsiTheme="majorHAnsi" w:cs="Times New Roman"/>
          <w:sz w:val="32"/>
          <w:szCs w:val="28"/>
        </w:rPr>
      </w:pPr>
      <w:r w:rsidRPr="00CC1F47">
        <w:rPr>
          <w:rFonts w:asciiTheme="majorHAnsi" w:hAnsiTheme="majorHAnsi" w:cs="Times New Roman"/>
          <w:sz w:val="32"/>
          <w:szCs w:val="28"/>
        </w:rPr>
        <w:lastRenderedPageBreak/>
        <w:t xml:space="preserve">Determine the frequency </w:t>
      </w:r>
      <w:r w:rsidR="0083541A" w:rsidRPr="00CC1F47">
        <w:rPr>
          <w:rFonts w:asciiTheme="majorHAnsi" w:hAnsiTheme="majorHAnsi"/>
          <w:sz w:val="32"/>
          <w:szCs w:val="28"/>
        </w:rPr>
        <w:t xml:space="preserve">print media on sports development </w:t>
      </w:r>
      <w:r w:rsidRPr="00CC1F47">
        <w:rPr>
          <w:rFonts w:asciiTheme="majorHAnsi" w:hAnsiTheme="majorHAnsi" w:cs="Times New Roman"/>
          <w:sz w:val="32"/>
          <w:szCs w:val="28"/>
        </w:rPr>
        <w:t xml:space="preserve">certain specific </w:t>
      </w:r>
      <w:r w:rsidR="00B40ACF" w:rsidRPr="00CC1F47">
        <w:rPr>
          <w:rFonts w:asciiTheme="majorHAnsi" w:hAnsiTheme="majorHAnsi" w:cs="Times New Roman"/>
          <w:sz w:val="32"/>
          <w:szCs w:val="28"/>
        </w:rPr>
        <w:t>sport</w:t>
      </w:r>
      <w:r w:rsidRPr="00CC1F47">
        <w:rPr>
          <w:rFonts w:asciiTheme="majorHAnsi" w:hAnsiTheme="majorHAnsi" w:cs="Times New Roman"/>
          <w:sz w:val="32"/>
          <w:szCs w:val="28"/>
        </w:rPr>
        <w:t xml:space="preserve"> development project in </w:t>
      </w:r>
      <w:r w:rsidR="00E21CC0" w:rsidRPr="00CC1F47">
        <w:rPr>
          <w:rFonts w:asciiTheme="majorHAnsi" w:hAnsiTheme="majorHAnsi" w:cs="Times New Roman"/>
          <w:sz w:val="32"/>
          <w:szCs w:val="28"/>
        </w:rPr>
        <w:t>Nigeria</w:t>
      </w:r>
      <w:r w:rsidRPr="00CC1F47">
        <w:rPr>
          <w:rFonts w:asciiTheme="majorHAnsi" w:hAnsiTheme="majorHAnsi" w:cs="Times New Roman"/>
          <w:sz w:val="32"/>
          <w:szCs w:val="28"/>
        </w:rPr>
        <w:t>.</w:t>
      </w:r>
    </w:p>
    <w:p w:rsidR="00846949" w:rsidRPr="00885509" w:rsidRDefault="00AE20FA" w:rsidP="0074448D">
      <w:pPr>
        <w:pStyle w:val="ListParagraph"/>
        <w:numPr>
          <w:ilvl w:val="0"/>
          <w:numId w:val="2"/>
        </w:num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Determine the methods this newspaper</w:t>
      </w:r>
      <w:r w:rsidR="00846949" w:rsidRPr="00885509">
        <w:rPr>
          <w:rFonts w:asciiTheme="majorHAnsi" w:hAnsiTheme="majorHAnsi" w:cs="Times New Roman"/>
          <w:sz w:val="32"/>
          <w:szCs w:val="28"/>
        </w:rPr>
        <w:t xml:space="preserve"> used in gathering information on </w:t>
      </w:r>
      <w:r w:rsidR="00B40ACF" w:rsidRPr="00885509">
        <w:rPr>
          <w:rFonts w:asciiTheme="majorHAnsi" w:hAnsiTheme="majorHAnsi" w:cs="Times New Roman"/>
          <w:sz w:val="32"/>
          <w:szCs w:val="28"/>
        </w:rPr>
        <w:t>sport</w:t>
      </w:r>
      <w:r w:rsidR="00846949" w:rsidRPr="00885509">
        <w:rPr>
          <w:rFonts w:asciiTheme="majorHAnsi" w:hAnsiTheme="majorHAnsi" w:cs="Times New Roman"/>
          <w:sz w:val="32"/>
          <w:szCs w:val="28"/>
        </w:rPr>
        <w:t xml:space="preserve"> development projects </w:t>
      </w:r>
      <w:r w:rsidR="00EA09D9" w:rsidRPr="00885509">
        <w:rPr>
          <w:rFonts w:asciiTheme="majorHAnsi" w:hAnsiTheme="majorHAnsi" w:cs="Times New Roman"/>
          <w:sz w:val="32"/>
          <w:szCs w:val="28"/>
        </w:rPr>
        <w:t xml:space="preserve">in Nigeria </w:t>
      </w:r>
    </w:p>
    <w:p w:rsidR="00846949" w:rsidRPr="00885509" w:rsidRDefault="00846949" w:rsidP="0074448D">
      <w:pPr>
        <w:pStyle w:val="ListParagraph"/>
        <w:numPr>
          <w:ilvl w:val="0"/>
          <w:numId w:val="2"/>
        </w:num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 xml:space="preserve">Find out the level of prominence given to coverage of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projects in </w:t>
      </w:r>
      <w:r w:rsidR="00C42708" w:rsidRPr="00885509">
        <w:rPr>
          <w:rFonts w:asciiTheme="majorHAnsi" w:hAnsiTheme="majorHAnsi" w:cs="Times New Roman"/>
          <w:sz w:val="32"/>
          <w:szCs w:val="28"/>
        </w:rPr>
        <w:t>Nigeria</w:t>
      </w:r>
      <w:r w:rsidR="00186AE3" w:rsidRPr="00885509">
        <w:rPr>
          <w:rFonts w:asciiTheme="majorHAnsi" w:hAnsiTheme="majorHAnsi" w:cs="Times New Roman"/>
          <w:sz w:val="32"/>
          <w:szCs w:val="28"/>
        </w:rPr>
        <w:t>.</w:t>
      </w:r>
    </w:p>
    <w:p w:rsidR="0074448D" w:rsidRPr="00CC1F47" w:rsidRDefault="0074448D" w:rsidP="0074448D">
      <w:pPr>
        <w:pStyle w:val="ListParagraph"/>
        <w:spacing w:line="480" w:lineRule="auto"/>
        <w:ind w:left="1080"/>
        <w:jc w:val="both"/>
        <w:rPr>
          <w:rFonts w:asciiTheme="majorHAnsi" w:hAnsiTheme="majorHAnsi" w:cs="Times New Roman"/>
          <w:sz w:val="8"/>
          <w:szCs w:val="28"/>
        </w:rPr>
      </w:pPr>
    </w:p>
    <w:p w:rsidR="00846949" w:rsidRPr="00885509" w:rsidRDefault="00950AD5" w:rsidP="0074448D">
      <w:pPr>
        <w:spacing w:line="480" w:lineRule="auto"/>
        <w:ind w:left="90" w:hanging="90"/>
        <w:jc w:val="both"/>
        <w:rPr>
          <w:rFonts w:asciiTheme="majorHAnsi" w:hAnsiTheme="majorHAnsi" w:cs="Times New Roman"/>
          <w:b/>
          <w:sz w:val="32"/>
          <w:szCs w:val="28"/>
        </w:rPr>
      </w:pPr>
      <w:r w:rsidRPr="00885509">
        <w:rPr>
          <w:rFonts w:asciiTheme="majorHAnsi" w:hAnsiTheme="majorHAnsi" w:cs="Times New Roman"/>
          <w:b/>
          <w:sz w:val="32"/>
          <w:szCs w:val="28"/>
        </w:rPr>
        <w:t xml:space="preserve"> </w:t>
      </w:r>
      <w:r w:rsidR="00846949" w:rsidRPr="00885509">
        <w:rPr>
          <w:rFonts w:asciiTheme="majorHAnsi" w:hAnsiTheme="majorHAnsi" w:cs="Times New Roman"/>
          <w:b/>
          <w:sz w:val="32"/>
          <w:szCs w:val="28"/>
        </w:rPr>
        <w:t xml:space="preserve">1.4 </w:t>
      </w:r>
      <w:r w:rsidR="0074448D" w:rsidRPr="00885509">
        <w:rPr>
          <w:rFonts w:asciiTheme="majorHAnsi" w:hAnsiTheme="majorHAnsi" w:cs="Times New Roman"/>
          <w:b/>
          <w:sz w:val="32"/>
          <w:szCs w:val="28"/>
        </w:rPr>
        <w:t>Research Questions</w:t>
      </w:r>
    </w:p>
    <w:p w:rsidR="00986611" w:rsidRPr="00885509" w:rsidRDefault="00846949"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 xml:space="preserve">1. </w:t>
      </w:r>
      <w:r w:rsidR="0027600C" w:rsidRPr="00885509">
        <w:rPr>
          <w:rFonts w:asciiTheme="majorHAnsi" w:hAnsiTheme="majorHAnsi" w:cs="Times New Roman"/>
          <w:sz w:val="32"/>
          <w:szCs w:val="28"/>
        </w:rPr>
        <w:tab/>
      </w:r>
      <w:r w:rsidRPr="00885509">
        <w:rPr>
          <w:rFonts w:asciiTheme="majorHAnsi" w:hAnsiTheme="majorHAnsi" w:cs="Times New Roman"/>
          <w:sz w:val="32"/>
          <w:szCs w:val="28"/>
        </w:rPr>
        <w:t xml:space="preserve">What is the quality of reportage given to certain specific </w:t>
      </w:r>
      <w:r w:rsidR="00F85223">
        <w:rPr>
          <w:rFonts w:asciiTheme="majorHAnsi" w:hAnsiTheme="majorHAnsi" w:cs="Times New Roman"/>
          <w:sz w:val="32"/>
          <w:szCs w:val="28"/>
        </w:rPr>
        <w:tab/>
      </w:r>
      <w:r w:rsidRPr="00885509">
        <w:rPr>
          <w:rFonts w:asciiTheme="majorHAnsi" w:hAnsiTheme="majorHAnsi" w:cs="Times New Roman"/>
          <w:sz w:val="32"/>
          <w:szCs w:val="28"/>
        </w:rPr>
        <w:t xml:space="preserve">media coverage of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in</w:t>
      </w:r>
      <w:r w:rsidR="00064BB3">
        <w:rPr>
          <w:rFonts w:asciiTheme="majorHAnsi" w:hAnsiTheme="majorHAnsi" w:cs="Times New Roman"/>
          <w:sz w:val="32"/>
          <w:szCs w:val="28"/>
        </w:rPr>
        <w:t xml:space="preserve"> </w:t>
      </w:r>
      <w:proofErr w:type="gramStart"/>
      <w:r w:rsidR="00064BB3">
        <w:rPr>
          <w:rFonts w:asciiTheme="majorHAnsi" w:hAnsiTheme="majorHAnsi" w:cs="Times New Roman"/>
          <w:sz w:val="32"/>
          <w:szCs w:val="28"/>
        </w:rPr>
        <w:t>Nigeria</w:t>
      </w:r>
      <w:proofErr w:type="gramEnd"/>
      <w:r w:rsidR="00064BB3">
        <w:rPr>
          <w:rFonts w:asciiTheme="majorHAnsi" w:hAnsiTheme="majorHAnsi" w:cs="Times New Roman"/>
          <w:sz w:val="32"/>
          <w:szCs w:val="28"/>
        </w:rPr>
        <w:t xml:space="preserve"> </w:t>
      </w:r>
      <w:r w:rsidRPr="00885509">
        <w:rPr>
          <w:rFonts w:asciiTheme="majorHAnsi" w:hAnsiTheme="majorHAnsi" w:cs="Times New Roman"/>
          <w:sz w:val="32"/>
          <w:szCs w:val="28"/>
        </w:rPr>
        <w:t xml:space="preserve"> </w:t>
      </w:r>
    </w:p>
    <w:p w:rsidR="00846949" w:rsidRPr="00885509" w:rsidRDefault="00846949"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 xml:space="preserve">2. </w:t>
      </w:r>
      <w:r w:rsidR="007C5DD3" w:rsidRPr="00885509">
        <w:rPr>
          <w:rFonts w:asciiTheme="majorHAnsi" w:hAnsiTheme="majorHAnsi" w:cs="Times New Roman"/>
          <w:sz w:val="32"/>
          <w:szCs w:val="28"/>
        </w:rPr>
        <w:tab/>
      </w:r>
      <w:r w:rsidRPr="00885509">
        <w:rPr>
          <w:rFonts w:asciiTheme="majorHAnsi" w:hAnsiTheme="majorHAnsi" w:cs="Times New Roman"/>
          <w:sz w:val="32"/>
          <w:szCs w:val="28"/>
        </w:rPr>
        <w:t xml:space="preserve">What is the frequency of coverage given some certain </w:t>
      </w:r>
      <w:r w:rsidR="00F85223">
        <w:rPr>
          <w:rFonts w:asciiTheme="majorHAnsi" w:hAnsiTheme="majorHAnsi" w:cs="Times New Roman"/>
          <w:sz w:val="32"/>
          <w:szCs w:val="28"/>
        </w:rPr>
        <w:tab/>
      </w:r>
      <w:r w:rsidRPr="00885509">
        <w:rPr>
          <w:rFonts w:asciiTheme="majorHAnsi" w:hAnsiTheme="majorHAnsi" w:cs="Times New Roman"/>
          <w:sz w:val="32"/>
          <w:szCs w:val="28"/>
        </w:rPr>
        <w:t xml:space="preserve">specific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projects in </w:t>
      </w:r>
      <w:proofErr w:type="gramStart"/>
      <w:r w:rsidR="006C4A18" w:rsidRPr="00885509">
        <w:rPr>
          <w:rFonts w:asciiTheme="majorHAnsi" w:hAnsiTheme="majorHAnsi" w:cs="Times New Roman"/>
          <w:sz w:val="32"/>
          <w:szCs w:val="28"/>
        </w:rPr>
        <w:t>Nigeria</w:t>
      </w:r>
      <w:r w:rsidR="00CC1F47">
        <w:rPr>
          <w:rFonts w:asciiTheme="majorHAnsi" w:hAnsiTheme="majorHAnsi" w:cs="Times New Roman"/>
          <w:sz w:val="32"/>
          <w:szCs w:val="28"/>
        </w:rPr>
        <w:t>.</w:t>
      </w:r>
      <w:proofErr w:type="gramEnd"/>
      <w:r w:rsidR="006C4A18" w:rsidRPr="00885509">
        <w:rPr>
          <w:rFonts w:asciiTheme="majorHAnsi" w:hAnsiTheme="majorHAnsi" w:cs="Times New Roman"/>
          <w:sz w:val="32"/>
          <w:szCs w:val="28"/>
        </w:rPr>
        <w:t xml:space="preserve"> </w:t>
      </w:r>
    </w:p>
    <w:p w:rsidR="00846949" w:rsidRPr="00885509" w:rsidRDefault="00846949"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 xml:space="preserve">3. </w:t>
      </w:r>
      <w:r w:rsidR="007C5DD3" w:rsidRPr="00885509">
        <w:rPr>
          <w:rFonts w:asciiTheme="majorHAnsi" w:hAnsiTheme="majorHAnsi" w:cs="Times New Roman"/>
          <w:sz w:val="32"/>
          <w:szCs w:val="28"/>
        </w:rPr>
        <w:tab/>
      </w:r>
      <w:r w:rsidRPr="00885509">
        <w:rPr>
          <w:rFonts w:asciiTheme="majorHAnsi" w:hAnsiTheme="majorHAnsi" w:cs="Times New Roman"/>
          <w:sz w:val="32"/>
          <w:szCs w:val="28"/>
        </w:rPr>
        <w:t xml:space="preserve">What </w:t>
      </w:r>
      <w:proofErr w:type="gramStart"/>
      <w:r w:rsidRPr="00885509">
        <w:rPr>
          <w:rFonts w:asciiTheme="majorHAnsi" w:hAnsiTheme="majorHAnsi" w:cs="Times New Roman"/>
          <w:sz w:val="32"/>
          <w:szCs w:val="28"/>
        </w:rPr>
        <w:t>are</w:t>
      </w:r>
      <w:proofErr w:type="gramEnd"/>
      <w:r w:rsidRPr="00885509">
        <w:rPr>
          <w:rFonts w:asciiTheme="majorHAnsi" w:hAnsiTheme="majorHAnsi" w:cs="Times New Roman"/>
          <w:sz w:val="32"/>
          <w:szCs w:val="28"/>
        </w:rPr>
        <w:t xml:space="preserve"> the method newspapers used in gathering </w:t>
      </w:r>
      <w:r w:rsidR="00CC1F47">
        <w:rPr>
          <w:rFonts w:asciiTheme="majorHAnsi" w:hAnsiTheme="majorHAnsi" w:cs="Times New Roman"/>
          <w:sz w:val="32"/>
          <w:szCs w:val="28"/>
        </w:rPr>
        <w:tab/>
      </w:r>
      <w:r w:rsidRPr="00885509">
        <w:rPr>
          <w:rFonts w:asciiTheme="majorHAnsi" w:hAnsiTheme="majorHAnsi" w:cs="Times New Roman"/>
          <w:sz w:val="32"/>
          <w:szCs w:val="28"/>
        </w:rPr>
        <w:t xml:space="preserve">information on </w:t>
      </w:r>
      <w:r w:rsidR="007C5DD3" w:rsidRPr="00885509">
        <w:rPr>
          <w:rFonts w:asciiTheme="majorHAnsi" w:hAnsiTheme="majorHAnsi" w:cs="Times New Roman"/>
          <w:sz w:val="32"/>
          <w:szCs w:val="28"/>
        </w:rPr>
        <w:tab/>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projects in </w:t>
      </w:r>
      <w:r w:rsidR="00E97078" w:rsidRPr="00885509">
        <w:rPr>
          <w:rFonts w:asciiTheme="majorHAnsi" w:hAnsiTheme="majorHAnsi" w:cs="Times New Roman"/>
          <w:sz w:val="32"/>
          <w:szCs w:val="28"/>
        </w:rPr>
        <w:t>Nigeria</w:t>
      </w:r>
    </w:p>
    <w:p w:rsidR="00846949" w:rsidRPr="00885509" w:rsidRDefault="00846949"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 xml:space="preserve">4. </w:t>
      </w:r>
      <w:r w:rsidR="00F85223">
        <w:rPr>
          <w:rFonts w:asciiTheme="majorHAnsi" w:hAnsiTheme="majorHAnsi" w:cs="Times New Roman"/>
          <w:sz w:val="32"/>
          <w:szCs w:val="28"/>
        </w:rPr>
        <w:tab/>
      </w:r>
      <w:r w:rsidR="00DF2EC3" w:rsidRPr="00885509">
        <w:rPr>
          <w:rFonts w:asciiTheme="majorHAnsi" w:hAnsiTheme="majorHAnsi" w:cs="Times New Roman"/>
          <w:sz w:val="32"/>
          <w:szCs w:val="28"/>
        </w:rPr>
        <w:t xml:space="preserve">What </w:t>
      </w:r>
      <w:r w:rsidRPr="00885509">
        <w:rPr>
          <w:rFonts w:asciiTheme="majorHAnsi" w:hAnsiTheme="majorHAnsi" w:cs="Times New Roman"/>
          <w:sz w:val="32"/>
          <w:szCs w:val="28"/>
        </w:rPr>
        <w:t xml:space="preserve">is the level of prominence given to coverage of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w:t>
      </w:r>
      <w:r w:rsidR="00CC1F47">
        <w:rPr>
          <w:rFonts w:asciiTheme="majorHAnsi" w:hAnsiTheme="majorHAnsi" w:cs="Times New Roman"/>
          <w:sz w:val="32"/>
          <w:szCs w:val="28"/>
        </w:rPr>
        <w:tab/>
      </w:r>
      <w:r w:rsidRPr="00885509">
        <w:rPr>
          <w:rFonts w:asciiTheme="majorHAnsi" w:hAnsiTheme="majorHAnsi" w:cs="Times New Roman"/>
          <w:sz w:val="32"/>
          <w:szCs w:val="28"/>
        </w:rPr>
        <w:t xml:space="preserve">development </w:t>
      </w:r>
      <w:r w:rsidR="00DF2EC3" w:rsidRPr="00885509">
        <w:rPr>
          <w:rFonts w:asciiTheme="majorHAnsi" w:hAnsiTheme="majorHAnsi" w:cs="Times New Roman"/>
          <w:sz w:val="32"/>
          <w:szCs w:val="28"/>
        </w:rPr>
        <w:tab/>
      </w:r>
      <w:r w:rsidRPr="00885509">
        <w:rPr>
          <w:rFonts w:asciiTheme="majorHAnsi" w:hAnsiTheme="majorHAnsi" w:cs="Times New Roman"/>
          <w:sz w:val="32"/>
          <w:szCs w:val="28"/>
        </w:rPr>
        <w:t xml:space="preserve">projects in </w:t>
      </w:r>
      <w:proofErr w:type="gramStart"/>
      <w:r w:rsidR="003409C3" w:rsidRPr="00885509">
        <w:rPr>
          <w:rFonts w:asciiTheme="majorHAnsi" w:hAnsiTheme="majorHAnsi" w:cs="Times New Roman"/>
          <w:sz w:val="32"/>
          <w:szCs w:val="28"/>
        </w:rPr>
        <w:t>Nigeria.</w:t>
      </w:r>
      <w:proofErr w:type="gramEnd"/>
    </w:p>
    <w:p w:rsidR="00846949" w:rsidRPr="00885509" w:rsidRDefault="00950AD5"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lastRenderedPageBreak/>
        <w:t xml:space="preserve">1.5 </w:t>
      </w:r>
      <w:r w:rsidR="0074448D" w:rsidRPr="00885509">
        <w:rPr>
          <w:rFonts w:asciiTheme="majorHAnsi" w:hAnsiTheme="majorHAnsi" w:cs="Times New Roman"/>
          <w:b/>
          <w:sz w:val="32"/>
          <w:szCs w:val="28"/>
        </w:rPr>
        <w:t>Significance of the Study</w:t>
      </w:r>
    </w:p>
    <w:p w:rsidR="00950AD5" w:rsidRPr="00885509" w:rsidRDefault="00950AD5"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ab/>
        <w:t xml:space="preserve">The </w:t>
      </w:r>
      <w:r w:rsidR="007F7A77" w:rsidRPr="00885509">
        <w:rPr>
          <w:rFonts w:asciiTheme="majorHAnsi" w:hAnsiTheme="majorHAnsi" w:cs="Times New Roman"/>
          <w:sz w:val="32"/>
          <w:szCs w:val="28"/>
        </w:rPr>
        <w:t>study boundary</w:t>
      </w:r>
      <w:r w:rsidRPr="00885509">
        <w:rPr>
          <w:rFonts w:asciiTheme="majorHAnsi" w:hAnsiTheme="majorHAnsi" w:cs="Times New Roman"/>
          <w:sz w:val="32"/>
          <w:szCs w:val="28"/>
        </w:rPr>
        <w:t xml:space="preserve"> is </w:t>
      </w:r>
      <w:r w:rsidR="00B46A5B" w:rsidRPr="00885509">
        <w:rPr>
          <w:rFonts w:asciiTheme="majorHAnsi" w:hAnsiTheme="majorHAnsi" w:cs="Times New Roman"/>
          <w:sz w:val="32"/>
          <w:szCs w:val="28"/>
        </w:rPr>
        <w:t>Nigeria</w:t>
      </w:r>
      <w:r w:rsidR="005120BD" w:rsidRPr="00885509">
        <w:rPr>
          <w:rFonts w:asciiTheme="majorHAnsi" w:hAnsiTheme="majorHAnsi" w:cs="Times New Roman"/>
          <w:sz w:val="32"/>
          <w:szCs w:val="28"/>
        </w:rPr>
        <w:t xml:space="preserve"> </w:t>
      </w:r>
      <w:r w:rsidRPr="00885509">
        <w:rPr>
          <w:rFonts w:asciiTheme="majorHAnsi" w:hAnsiTheme="majorHAnsi" w:cs="Times New Roman"/>
          <w:sz w:val="32"/>
          <w:szCs w:val="28"/>
        </w:rPr>
        <w:t xml:space="preserve">on </w:t>
      </w:r>
      <w:r w:rsidR="001557C0" w:rsidRPr="00885509">
        <w:rPr>
          <w:rFonts w:asciiTheme="majorHAnsi" w:hAnsiTheme="majorHAnsi" w:cs="Times New Roman"/>
          <w:sz w:val="32"/>
          <w:szCs w:val="28"/>
        </w:rPr>
        <w:t xml:space="preserve">the impact of </w:t>
      </w:r>
      <w:r w:rsidRPr="00885509">
        <w:rPr>
          <w:rFonts w:asciiTheme="majorHAnsi" w:hAnsiTheme="majorHAnsi" w:cs="Times New Roman"/>
          <w:sz w:val="32"/>
          <w:szCs w:val="28"/>
        </w:rPr>
        <w:t xml:space="preserve">print media </w:t>
      </w:r>
      <w:r w:rsidR="00EA18EC" w:rsidRPr="00885509">
        <w:rPr>
          <w:rFonts w:asciiTheme="majorHAnsi" w:hAnsiTheme="majorHAnsi" w:cs="Times New Roman"/>
          <w:sz w:val="32"/>
          <w:szCs w:val="28"/>
        </w:rPr>
        <w:t xml:space="preserve">and </w:t>
      </w:r>
      <w:r w:rsidR="00B40ACF" w:rsidRPr="00885509">
        <w:rPr>
          <w:rFonts w:asciiTheme="majorHAnsi" w:hAnsiTheme="majorHAnsi" w:cs="Times New Roman"/>
          <w:sz w:val="32"/>
          <w:szCs w:val="28"/>
        </w:rPr>
        <w:t>sport</w:t>
      </w:r>
      <w:r w:rsidRPr="00885509">
        <w:rPr>
          <w:rFonts w:asciiTheme="majorHAnsi" w:hAnsiTheme="majorHAnsi" w:cs="Times New Roman"/>
          <w:sz w:val="32"/>
          <w:szCs w:val="28"/>
        </w:rPr>
        <w:t xml:space="preserve"> development project. Therefore, the beneficiaries of the study are point carpets students in mass communication of </w:t>
      </w:r>
      <w:proofErr w:type="spellStart"/>
      <w:r w:rsidR="00FE0E94" w:rsidRPr="00885509">
        <w:rPr>
          <w:rFonts w:asciiTheme="majorHAnsi" w:hAnsiTheme="majorHAnsi" w:cs="Times New Roman"/>
          <w:sz w:val="32"/>
          <w:szCs w:val="28"/>
        </w:rPr>
        <w:t>Uyo</w:t>
      </w:r>
      <w:proofErr w:type="spellEnd"/>
      <w:r w:rsidR="00FE0E94" w:rsidRPr="00885509">
        <w:rPr>
          <w:rFonts w:asciiTheme="majorHAnsi" w:hAnsiTheme="majorHAnsi" w:cs="Times New Roman"/>
          <w:sz w:val="32"/>
          <w:szCs w:val="28"/>
        </w:rPr>
        <w:t xml:space="preserve"> </w:t>
      </w:r>
      <w:r w:rsidR="00751892" w:rsidRPr="00885509">
        <w:rPr>
          <w:rFonts w:asciiTheme="majorHAnsi" w:hAnsiTheme="majorHAnsi" w:cs="Times New Roman"/>
          <w:sz w:val="32"/>
          <w:szCs w:val="28"/>
        </w:rPr>
        <w:t xml:space="preserve">City Polytechnic </w:t>
      </w:r>
      <w:r w:rsidRPr="00885509">
        <w:rPr>
          <w:rFonts w:asciiTheme="majorHAnsi" w:hAnsiTheme="majorHAnsi" w:cs="Times New Roman"/>
          <w:sz w:val="32"/>
          <w:szCs w:val="28"/>
        </w:rPr>
        <w:t>and other researchers.</w:t>
      </w:r>
    </w:p>
    <w:p w:rsidR="002A1CC8" w:rsidRPr="00885509" w:rsidRDefault="002A1CC8"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t xml:space="preserve">1.7 </w:t>
      </w:r>
      <w:r w:rsidR="00742458" w:rsidRPr="00885509">
        <w:rPr>
          <w:rFonts w:asciiTheme="majorHAnsi" w:hAnsiTheme="majorHAnsi" w:cs="Times New Roman"/>
          <w:b/>
          <w:sz w:val="32"/>
          <w:szCs w:val="28"/>
        </w:rPr>
        <w:t xml:space="preserve">Limitation </w:t>
      </w:r>
      <w:r w:rsidR="0074448D" w:rsidRPr="00885509">
        <w:rPr>
          <w:rFonts w:asciiTheme="majorHAnsi" w:hAnsiTheme="majorHAnsi" w:cs="Times New Roman"/>
          <w:b/>
          <w:sz w:val="32"/>
          <w:szCs w:val="28"/>
        </w:rPr>
        <w:t>of the Study</w:t>
      </w:r>
    </w:p>
    <w:p w:rsidR="002A1CC8" w:rsidRPr="00885509" w:rsidRDefault="002A1CC8"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ab/>
        <w:t xml:space="preserve"> </w:t>
      </w:r>
      <w:r w:rsidR="00D67BF0" w:rsidRPr="00885509">
        <w:rPr>
          <w:rFonts w:asciiTheme="majorHAnsi" w:hAnsiTheme="majorHAnsi" w:cs="Times New Roman"/>
          <w:sz w:val="32"/>
          <w:szCs w:val="28"/>
        </w:rPr>
        <w:t>The</w:t>
      </w:r>
      <w:r w:rsidRPr="00885509">
        <w:rPr>
          <w:rFonts w:asciiTheme="majorHAnsi" w:hAnsiTheme="majorHAnsi" w:cs="Times New Roman"/>
          <w:sz w:val="32"/>
          <w:szCs w:val="28"/>
        </w:rPr>
        <w:t xml:space="preserve"> researcher was constraint by unavailable factors which </w:t>
      </w:r>
      <w:r w:rsidR="00F85223">
        <w:rPr>
          <w:rFonts w:asciiTheme="majorHAnsi" w:hAnsiTheme="majorHAnsi" w:cs="Times New Roman"/>
          <w:sz w:val="32"/>
          <w:szCs w:val="28"/>
        </w:rPr>
        <w:tab/>
      </w:r>
      <w:r w:rsidRPr="00885509">
        <w:rPr>
          <w:rFonts w:asciiTheme="majorHAnsi" w:hAnsiTheme="majorHAnsi" w:cs="Times New Roman"/>
          <w:sz w:val="32"/>
          <w:szCs w:val="28"/>
        </w:rPr>
        <w:t xml:space="preserve">were: lack of time, look of finance lack of reference </w:t>
      </w:r>
      <w:r w:rsidR="00F85223">
        <w:rPr>
          <w:rFonts w:asciiTheme="majorHAnsi" w:hAnsiTheme="majorHAnsi" w:cs="Times New Roman"/>
          <w:sz w:val="32"/>
          <w:szCs w:val="28"/>
        </w:rPr>
        <w:tab/>
      </w:r>
      <w:r w:rsidRPr="00885509">
        <w:rPr>
          <w:rFonts w:asciiTheme="majorHAnsi" w:hAnsiTheme="majorHAnsi" w:cs="Times New Roman"/>
          <w:sz w:val="32"/>
          <w:szCs w:val="28"/>
        </w:rPr>
        <w:t>materials.</w:t>
      </w:r>
    </w:p>
    <w:p w:rsidR="002A1CC8" w:rsidRPr="00885509" w:rsidRDefault="002A1CC8"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t xml:space="preserve">1.8 </w:t>
      </w:r>
      <w:r w:rsidR="00742458" w:rsidRPr="00885509">
        <w:rPr>
          <w:rFonts w:asciiTheme="majorHAnsi" w:hAnsiTheme="majorHAnsi" w:cs="Times New Roman"/>
          <w:b/>
          <w:sz w:val="32"/>
          <w:szCs w:val="28"/>
        </w:rPr>
        <w:t>Definition of Terms</w:t>
      </w:r>
    </w:p>
    <w:p w:rsidR="002A1CC8" w:rsidRPr="00885509" w:rsidRDefault="002A1CC8"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t xml:space="preserve">   </w:t>
      </w:r>
      <w:r w:rsidR="00742458" w:rsidRPr="00885509">
        <w:rPr>
          <w:rFonts w:asciiTheme="majorHAnsi" w:hAnsiTheme="majorHAnsi" w:cs="Times New Roman"/>
          <w:b/>
          <w:sz w:val="32"/>
          <w:szCs w:val="28"/>
        </w:rPr>
        <w:tab/>
        <w:t>Print Media</w:t>
      </w:r>
    </w:p>
    <w:p w:rsidR="002A1CC8" w:rsidRPr="00885509" w:rsidRDefault="002A1CC8" w:rsidP="0074448D">
      <w:pPr>
        <w:spacing w:line="480" w:lineRule="auto"/>
        <w:jc w:val="both"/>
        <w:rPr>
          <w:rFonts w:asciiTheme="majorHAnsi" w:hAnsiTheme="majorHAnsi" w:cs="Times New Roman"/>
          <w:sz w:val="32"/>
          <w:szCs w:val="28"/>
        </w:rPr>
      </w:pPr>
      <w:r w:rsidRPr="00885509">
        <w:rPr>
          <w:rFonts w:asciiTheme="majorHAnsi" w:hAnsiTheme="majorHAnsi" w:cs="Times New Roman"/>
          <w:sz w:val="32"/>
          <w:szCs w:val="28"/>
        </w:rPr>
        <w:t xml:space="preserve">            The industry associated with the printing and distribution </w:t>
      </w:r>
      <w:r w:rsidR="00F85223">
        <w:rPr>
          <w:rFonts w:asciiTheme="majorHAnsi" w:hAnsiTheme="majorHAnsi" w:cs="Times New Roman"/>
          <w:sz w:val="32"/>
          <w:szCs w:val="28"/>
        </w:rPr>
        <w:tab/>
      </w:r>
      <w:r w:rsidRPr="00885509">
        <w:rPr>
          <w:rFonts w:asciiTheme="majorHAnsi" w:hAnsiTheme="majorHAnsi" w:cs="Times New Roman"/>
          <w:sz w:val="32"/>
          <w:szCs w:val="28"/>
        </w:rPr>
        <w:t>of news</w:t>
      </w:r>
      <w:r w:rsidR="007926FB">
        <w:rPr>
          <w:rFonts w:asciiTheme="majorHAnsi" w:hAnsiTheme="majorHAnsi" w:cs="Times New Roman"/>
          <w:sz w:val="32"/>
          <w:szCs w:val="28"/>
        </w:rPr>
        <w:t xml:space="preserve"> </w:t>
      </w:r>
      <w:r w:rsidR="00572A15" w:rsidRPr="00885509">
        <w:rPr>
          <w:rFonts w:asciiTheme="majorHAnsi" w:hAnsiTheme="majorHAnsi" w:cs="Times New Roman"/>
          <w:sz w:val="32"/>
          <w:szCs w:val="28"/>
        </w:rPr>
        <w:t>through newspapers.</w:t>
      </w:r>
    </w:p>
    <w:p w:rsidR="00D31730" w:rsidRPr="00885509" w:rsidRDefault="00742458" w:rsidP="0074448D">
      <w:pPr>
        <w:spacing w:line="480" w:lineRule="auto"/>
        <w:jc w:val="both"/>
        <w:rPr>
          <w:rFonts w:asciiTheme="majorHAnsi" w:hAnsiTheme="majorHAnsi" w:cs="Times New Roman"/>
          <w:b/>
          <w:sz w:val="32"/>
          <w:szCs w:val="28"/>
        </w:rPr>
      </w:pPr>
      <w:r w:rsidRPr="00885509">
        <w:rPr>
          <w:rFonts w:asciiTheme="majorHAnsi" w:hAnsiTheme="majorHAnsi" w:cs="Times New Roman"/>
          <w:b/>
          <w:sz w:val="32"/>
          <w:szCs w:val="28"/>
        </w:rPr>
        <w:tab/>
        <w:t>Sport Development</w:t>
      </w:r>
    </w:p>
    <w:p w:rsidR="00FE6B9E" w:rsidRPr="00885509" w:rsidRDefault="008E2B54" w:rsidP="006D1DC6">
      <w:pPr>
        <w:spacing w:line="480" w:lineRule="auto"/>
        <w:jc w:val="both"/>
        <w:rPr>
          <w:rFonts w:asciiTheme="majorHAnsi" w:hAnsiTheme="majorHAnsi" w:cs="Times New Roman"/>
          <w:strike/>
          <w:sz w:val="32"/>
          <w:szCs w:val="28"/>
        </w:rPr>
      </w:pPr>
      <w:r w:rsidRPr="00885509">
        <w:rPr>
          <w:rFonts w:asciiTheme="majorHAnsi" w:hAnsiTheme="majorHAnsi" w:cs="Times New Roman"/>
          <w:sz w:val="32"/>
          <w:szCs w:val="28"/>
        </w:rPr>
        <w:tab/>
      </w:r>
      <w:r w:rsidR="00925291" w:rsidRPr="00885509">
        <w:rPr>
          <w:rFonts w:asciiTheme="majorHAnsi" w:hAnsiTheme="majorHAnsi" w:cs="Times New Roman"/>
          <w:sz w:val="32"/>
          <w:szCs w:val="28"/>
        </w:rPr>
        <w:t xml:space="preserve">The </w:t>
      </w:r>
      <w:r w:rsidR="00D31730" w:rsidRPr="00885509">
        <w:rPr>
          <w:rFonts w:asciiTheme="majorHAnsi" w:hAnsiTheme="majorHAnsi" w:cs="Times New Roman"/>
          <w:sz w:val="32"/>
          <w:szCs w:val="28"/>
        </w:rPr>
        <w:t>method o</w:t>
      </w:r>
      <w:r w:rsidR="00925291" w:rsidRPr="00885509">
        <w:rPr>
          <w:rFonts w:asciiTheme="majorHAnsi" w:hAnsiTheme="majorHAnsi" w:cs="Times New Roman"/>
          <w:sz w:val="32"/>
          <w:szCs w:val="28"/>
        </w:rPr>
        <w:t>f</w:t>
      </w:r>
      <w:r w:rsidR="00D31730" w:rsidRPr="00885509">
        <w:rPr>
          <w:rFonts w:asciiTheme="majorHAnsi" w:hAnsiTheme="majorHAnsi" w:cs="Times New Roman"/>
          <w:sz w:val="32"/>
          <w:szCs w:val="28"/>
        </w:rPr>
        <w:t xml:space="preserve"> bringing</w:t>
      </w:r>
      <w:r w:rsidR="00925291" w:rsidRPr="00885509">
        <w:rPr>
          <w:rFonts w:asciiTheme="majorHAnsi" w:hAnsiTheme="majorHAnsi" w:cs="Times New Roman"/>
          <w:sz w:val="32"/>
          <w:szCs w:val="28"/>
        </w:rPr>
        <w:t xml:space="preserve"> about social change through the </w:t>
      </w:r>
      <w:r w:rsidR="00572A15" w:rsidRPr="00885509">
        <w:rPr>
          <w:rFonts w:asciiTheme="majorHAnsi" w:hAnsiTheme="majorHAnsi" w:cs="Times New Roman"/>
          <w:sz w:val="32"/>
          <w:szCs w:val="28"/>
        </w:rPr>
        <w:t>u</w:t>
      </w:r>
      <w:r w:rsidR="00925291" w:rsidRPr="00885509">
        <w:rPr>
          <w:rFonts w:asciiTheme="majorHAnsi" w:hAnsiTheme="majorHAnsi" w:cs="Times New Roman"/>
          <w:sz w:val="32"/>
          <w:szCs w:val="28"/>
        </w:rPr>
        <w:t>s</w:t>
      </w:r>
      <w:r w:rsidR="00572A15" w:rsidRPr="00885509">
        <w:rPr>
          <w:rFonts w:asciiTheme="majorHAnsi" w:hAnsiTheme="majorHAnsi" w:cs="Times New Roman"/>
          <w:sz w:val="32"/>
          <w:szCs w:val="28"/>
        </w:rPr>
        <w:t>e</w:t>
      </w:r>
      <w:r w:rsidR="00925291" w:rsidRPr="00885509">
        <w:rPr>
          <w:rFonts w:asciiTheme="majorHAnsi" w:hAnsiTheme="majorHAnsi" w:cs="Times New Roman"/>
          <w:sz w:val="32"/>
          <w:szCs w:val="28"/>
        </w:rPr>
        <w:t xml:space="preserve"> </w:t>
      </w:r>
      <w:r w:rsidR="00F85223">
        <w:rPr>
          <w:rFonts w:asciiTheme="majorHAnsi" w:hAnsiTheme="majorHAnsi" w:cs="Times New Roman"/>
          <w:sz w:val="32"/>
          <w:szCs w:val="28"/>
        </w:rPr>
        <w:tab/>
      </w:r>
      <w:r w:rsidR="00925291" w:rsidRPr="00885509">
        <w:rPr>
          <w:rFonts w:asciiTheme="majorHAnsi" w:hAnsiTheme="majorHAnsi" w:cs="Times New Roman"/>
          <w:sz w:val="32"/>
          <w:szCs w:val="28"/>
        </w:rPr>
        <w:t>of sports in the</w:t>
      </w:r>
      <w:r w:rsidR="00F420AE" w:rsidRPr="00885509">
        <w:rPr>
          <w:rFonts w:asciiTheme="majorHAnsi" w:hAnsiTheme="majorHAnsi" w:cs="Times New Roman"/>
          <w:sz w:val="32"/>
          <w:szCs w:val="28"/>
        </w:rPr>
        <w:t xml:space="preserve"> U.</w:t>
      </w:r>
      <w:r w:rsidR="00925291" w:rsidRPr="00885509">
        <w:rPr>
          <w:rFonts w:asciiTheme="majorHAnsi" w:hAnsiTheme="majorHAnsi" w:cs="Times New Roman"/>
          <w:sz w:val="32"/>
          <w:szCs w:val="28"/>
        </w:rPr>
        <w:t xml:space="preserve"> </w:t>
      </w:r>
      <w:r w:rsidR="007B76D0" w:rsidRPr="00885509">
        <w:rPr>
          <w:rFonts w:asciiTheme="majorHAnsi" w:hAnsiTheme="majorHAnsi" w:cs="Times New Roman"/>
          <w:sz w:val="32"/>
          <w:szCs w:val="28"/>
        </w:rPr>
        <w:t xml:space="preserve">S this is commonly referred to as sports </w:t>
      </w:r>
      <w:r w:rsidR="00F85223">
        <w:rPr>
          <w:rFonts w:asciiTheme="majorHAnsi" w:hAnsiTheme="majorHAnsi" w:cs="Times New Roman"/>
          <w:sz w:val="32"/>
          <w:szCs w:val="28"/>
        </w:rPr>
        <w:lastRenderedPageBreak/>
        <w:tab/>
      </w:r>
      <w:r w:rsidR="007B76D0" w:rsidRPr="00885509">
        <w:rPr>
          <w:rFonts w:asciiTheme="majorHAnsi" w:hAnsiTheme="majorHAnsi" w:cs="Times New Roman"/>
          <w:sz w:val="32"/>
          <w:szCs w:val="28"/>
        </w:rPr>
        <w:t xml:space="preserve">based </w:t>
      </w:r>
      <w:r w:rsidR="00580304" w:rsidRPr="00885509">
        <w:rPr>
          <w:rFonts w:asciiTheme="majorHAnsi" w:hAnsiTheme="majorHAnsi" w:cs="Times New Roman"/>
          <w:sz w:val="32"/>
          <w:szCs w:val="28"/>
        </w:rPr>
        <w:t>youth</w:t>
      </w:r>
      <w:r w:rsidR="007B76D0" w:rsidRPr="00885509">
        <w:rPr>
          <w:rFonts w:asciiTheme="majorHAnsi" w:hAnsiTheme="majorHAnsi" w:cs="Times New Roman"/>
          <w:sz w:val="32"/>
          <w:szCs w:val="28"/>
        </w:rPr>
        <w:t xml:space="preserve"> development. sport can also refer to the </w:t>
      </w:r>
      <w:r w:rsidR="00F85223">
        <w:rPr>
          <w:rFonts w:asciiTheme="majorHAnsi" w:hAnsiTheme="majorHAnsi" w:cs="Times New Roman"/>
          <w:sz w:val="32"/>
          <w:szCs w:val="28"/>
        </w:rPr>
        <w:tab/>
      </w:r>
      <w:r w:rsidR="00580304" w:rsidRPr="00885509">
        <w:rPr>
          <w:rFonts w:asciiTheme="majorHAnsi" w:hAnsiTheme="majorHAnsi" w:cs="Times New Roman"/>
          <w:sz w:val="32"/>
          <w:szCs w:val="28"/>
        </w:rPr>
        <w:t>physical</w:t>
      </w:r>
      <w:r w:rsidR="007B76D0" w:rsidRPr="00885509">
        <w:rPr>
          <w:rFonts w:asciiTheme="majorHAnsi" w:hAnsiTheme="majorHAnsi" w:cs="Times New Roman"/>
          <w:sz w:val="32"/>
          <w:szCs w:val="28"/>
        </w:rPr>
        <w:t xml:space="preserve"> </w:t>
      </w:r>
      <w:r w:rsidR="00536746" w:rsidRPr="00885509">
        <w:rPr>
          <w:rFonts w:asciiTheme="majorHAnsi" w:hAnsiTheme="majorHAnsi" w:cs="Times New Roman"/>
          <w:sz w:val="32"/>
          <w:szCs w:val="28"/>
        </w:rPr>
        <w:t xml:space="preserve"> </w:t>
      </w:r>
      <w:r w:rsidR="007926FB">
        <w:rPr>
          <w:rFonts w:asciiTheme="majorHAnsi" w:hAnsiTheme="majorHAnsi" w:cs="Times New Roman"/>
          <w:sz w:val="32"/>
          <w:szCs w:val="28"/>
        </w:rPr>
        <w:tab/>
      </w:r>
      <w:r w:rsidR="00580304" w:rsidRPr="00885509">
        <w:rPr>
          <w:rFonts w:asciiTheme="majorHAnsi" w:hAnsiTheme="majorHAnsi" w:cs="Times New Roman"/>
          <w:sz w:val="32"/>
          <w:szCs w:val="28"/>
        </w:rPr>
        <w:t>activity</w:t>
      </w:r>
      <w:r w:rsidR="00536746" w:rsidRPr="00885509">
        <w:rPr>
          <w:rFonts w:asciiTheme="majorHAnsi" w:hAnsiTheme="majorHAnsi" w:cs="Times New Roman"/>
          <w:sz w:val="32"/>
          <w:szCs w:val="28"/>
        </w:rPr>
        <w:t xml:space="preserve"> and </w:t>
      </w:r>
      <w:r w:rsidR="00742458" w:rsidRPr="00885509">
        <w:rPr>
          <w:rFonts w:asciiTheme="majorHAnsi" w:hAnsiTheme="majorHAnsi" w:cs="Times New Roman"/>
          <w:sz w:val="32"/>
          <w:szCs w:val="28"/>
        </w:rPr>
        <w:tab/>
      </w:r>
      <w:r w:rsidR="00536746" w:rsidRPr="00885509">
        <w:rPr>
          <w:rFonts w:asciiTheme="majorHAnsi" w:hAnsiTheme="majorHAnsi" w:cs="Times New Roman"/>
          <w:sz w:val="32"/>
          <w:szCs w:val="28"/>
        </w:rPr>
        <w:t>development is any</w:t>
      </w:r>
      <w:r w:rsidR="002739F7" w:rsidRPr="00885509">
        <w:rPr>
          <w:rFonts w:asciiTheme="majorHAnsi" w:hAnsiTheme="majorHAnsi" w:cs="Times New Roman"/>
          <w:sz w:val="32"/>
          <w:szCs w:val="28"/>
        </w:rPr>
        <w:t xml:space="preserve"> individual </w:t>
      </w:r>
      <w:r w:rsidR="00F85223">
        <w:rPr>
          <w:rFonts w:asciiTheme="majorHAnsi" w:hAnsiTheme="majorHAnsi" w:cs="Times New Roman"/>
          <w:sz w:val="32"/>
          <w:szCs w:val="28"/>
        </w:rPr>
        <w:tab/>
      </w:r>
      <w:r w:rsidR="002739F7" w:rsidRPr="00885509">
        <w:rPr>
          <w:rFonts w:asciiTheme="majorHAnsi" w:hAnsiTheme="majorHAnsi" w:cs="Times New Roman"/>
          <w:sz w:val="32"/>
          <w:szCs w:val="28"/>
        </w:rPr>
        <w:t xml:space="preserve">health, social and </w:t>
      </w:r>
      <w:r w:rsidR="00580304" w:rsidRPr="00885509">
        <w:rPr>
          <w:rFonts w:asciiTheme="majorHAnsi" w:hAnsiTheme="majorHAnsi" w:cs="Times New Roman"/>
          <w:sz w:val="32"/>
          <w:szCs w:val="28"/>
        </w:rPr>
        <w:t>economic</w:t>
      </w:r>
      <w:r w:rsidR="002739F7" w:rsidRPr="00885509">
        <w:rPr>
          <w:rFonts w:asciiTheme="majorHAnsi" w:hAnsiTheme="majorHAnsi" w:cs="Times New Roman"/>
          <w:sz w:val="32"/>
          <w:szCs w:val="28"/>
        </w:rPr>
        <w:t xml:space="preserve"> benefit sport for is used as to </w:t>
      </w:r>
      <w:r w:rsidR="00F85223">
        <w:rPr>
          <w:rFonts w:asciiTheme="majorHAnsi" w:hAnsiTheme="majorHAnsi" w:cs="Times New Roman"/>
          <w:sz w:val="32"/>
          <w:szCs w:val="28"/>
        </w:rPr>
        <w:tab/>
      </w:r>
      <w:r w:rsidR="002739F7" w:rsidRPr="00885509">
        <w:rPr>
          <w:rFonts w:asciiTheme="majorHAnsi" w:hAnsiTheme="majorHAnsi" w:cs="Times New Roman"/>
          <w:sz w:val="32"/>
          <w:szCs w:val="28"/>
        </w:rPr>
        <w:t>tool</w:t>
      </w:r>
      <w:r w:rsidR="00D118A2" w:rsidRPr="00885509">
        <w:rPr>
          <w:rFonts w:asciiTheme="majorHAnsi" w:hAnsiTheme="majorHAnsi" w:cs="Times New Roman"/>
          <w:sz w:val="32"/>
          <w:szCs w:val="28"/>
        </w:rPr>
        <w:t xml:space="preserve">  for peace </w:t>
      </w:r>
      <w:r w:rsidR="007926FB">
        <w:rPr>
          <w:rFonts w:asciiTheme="majorHAnsi" w:hAnsiTheme="majorHAnsi" w:cs="Times New Roman"/>
          <w:sz w:val="32"/>
          <w:szCs w:val="28"/>
        </w:rPr>
        <w:tab/>
      </w:r>
      <w:r w:rsidR="00D118A2" w:rsidRPr="00885509">
        <w:rPr>
          <w:rFonts w:asciiTheme="majorHAnsi" w:hAnsiTheme="majorHAnsi" w:cs="Times New Roman"/>
          <w:sz w:val="32"/>
          <w:szCs w:val="28"/>
        </w:rPr>
        <w:t xml:space="preserve">and development the programs use </w:t>
      </w:r>
      <w:r w:rsidR="00742458" w:rsidRPr="00885509">
        <w:rPr>
          <w:rFonts w:asciiTheme="majorHAnsi" w:hAnsiTheme="majorHAnsi" w:cs="Times New Roman"/>
          <w:sz w:val="32"/>
          <w:szCs w:val="28"/>
        </w:rPr>
        <w:tab/>
      </w:r>
      <w:r w:rsidR="00D118A2" w:rsidRPr="00885509">
        <w:rPr>
          <w:rFonts w:asciiTheme="majorHAnsi" w:hAnsiTheme="majorHAnsi" w:cs="Times New Roman"/>
          <w:sz w:val="32"/>
          <w:szCs w:val="28"/>
        </w:rPr>
        <w:t xml:space="preserve">sports </w:t>
      </w:r>
      <w:r w:rsidR="00F85223">
        <w:rPr>
          <w:rFonts w:asciiTheme="majorHAnsi" w:hAnsiTheme="majorHAnsi" w:cs="Times New Roman"/>
          <w:sz w:val="32"/>
          <w:szCs w:val="28"/>
        </w:rPr>
        <w:tab/>
        <w:t>to</w:t>
      </w:r>
      <w:r w:rsidR="00D118A2" w:rsidRPr="00885509">
        <w:rPr>
          <w:rFonts w:asciiTheme="majorHAnsi" w:hAnsiTheme="majorHAnsi" w:cs="Times New Roman"/>
          <w:sz w:val="32"/>
          <w:szCs w:val="28"/>
        </w:rPr>
        <w:t xml:space="preserve"> help children learn </w:t>
      </w:r>
      <w:proofErr w:type="spellStart"/>
      <w:r w:rsidR="00D118A2" w:rsidRPr="00885509">
        <w:rPr>
          <w:rFonts w:asciiTheme="majorHAnsi" w:hAnsiTheme="majorHAnsi" w:cs="Times New Roman"/>
          <w:sz w:val="32"/>
          <w:szCs w:val="28"/>
        </w:rPr>
        <w:t>life</w:t>
      </w:r>
      <w:r w:rsidR="00992E2C" w:rsidRPr="00885509">
        <w:rPr>
          <w:rFonts w:asciiTheme="majorHAnsi" w:hAnsiTheme="majorHAnsi" w:cs="Times New Roman"/>
          <w:sz w:val="32"/>
          <w:szCs w:val="28"/>
        </w:rPr>
        <w:t xml:space="preserve"> long</w:t>
      </w:r>
      <w:proofErr w:type="spellEnd"/>
      <w:r w:rsidR="00992E2C" w:rsidRPr="00885509">
        <w:rPr>
          <w:rFonts w:asciiTheme="majorHAnsi" w:hAnsiTheme="majorHAnsi" w:cs="Times New Roman"/>
          <w:sz w:val="32"/>
          <w:szCs w:val="28"/>
        </w:rPr>
        <w:t xml:space="preserve"> skills as an incentive for </w:t>
      </w:r>
      <w:r w:rsidR="00F85223">
        <w:rPr>
          <w:rFonts w:asciiTheme="majorHAnsi" w:hAnsiTheme="majorHAnsi" w:cs="Times New Roman"/>
          <w:sz w:val="32"/>
          <w:szCs w:val="28"/>
        </w:rPr>
        <w:tab/>
      </w:r>
      <w:r w:rsidR="00992E2C" w:rsidRPr="00885509">
        <w:rPr>
          <w:rFonts w:asciiTheme="majorHAnsi" w:hAnsiTheme="majorHAnsi" w:cs="Times New Roman"/>
          <w:sz w:val="32"/>
          <w:szCs w:val="28"/>
        </w:rPr>
        <w:t>the</w:t>
      </w:r>
      <w:r w:rsidR="007926FB">
        <w:rPr>
          <w:rFonts w:asciiTheme="majorHAnsi" w:hAnsiTheme="majorHAnsi" w:cs="Times New Roman"/>
          <w:sz w:val="32"/>
          <w:szCs w:val="28"/>
        </w:rPr>
        <w:t xml:space="preserve"> </w:t>
      </w:r>
      <w:r w:rsidR="00992E2C" w:rsidRPr="00885509">
        <w:rPr>
          <w:rFonts w:asciiTheme="majorHAnsi" w:hAnsiTheme="majorHAnsi" w:cs="Times New Roman"/>
          <w:sz w:val="32"/>
          <w:szCs w:val="28"/>
        </w:rPr>
        <w:t>children</w:t>
      </w:r>
      <w:r w:rsidR="007926FB">
        <w:rPr>
          <w:rFonts w:asciiTheme="majorHAnsi" w:hAnsiTheme="majorHAnsi" w:cs="Times New Roman"/>
          <w:sz w:val="32"/>
          <w:szCs w:val="28"/>
        </w:rPr>
        <w:t xml:space="preserve"> </w:t>
      </w:r>
      <w:r w:rsidR="00992E2C" w:rsidRPr="00885509">
        <w:rPr>
          <w:rFonts w:asciiTheme="majorHAnsi" w:hAnsiTheme="majorHAnsi" w:cs="Times New Roman"/>
          <w:sz w:val="32"/>
          <w:szCs w:val="28"/>
        </w:rPr>
        <w:t xml:space="preserve">to </w:t>
      </w:r>
      <w:r w:rsidR="007926FB">
        <w:rPr>
          <w:rFonts w:asciiTheme="majorHAnsi" w:hAnsiTheme="majorHAnsi" w:cs="Times New Roman"/>
          <w:sz w:val="32"/>
          <w:szCs w:val="28"/>
        </w:rPr>
        <w:tab/>
      </w:r>
      <w:r w:rsidR="00992E2C" w:rsidRPr="00885509">
        <w:rPr>
          <w:rFonts w:asciiTheme="majorHAnsi" w:hAnsiTheme="majorHAnsi" w:cs="Times New Roman"/>
          <w:sz w:val="32"/>
          <w:szCs w:val="28"/>
        </w:rPr>
        <w:t>improve their scholarship</w:t>
      </w:r>
      <w:r w:rsidR="005C4805" w:rsidRPr="00885509">
        <w:rPr>
          <w:rFonts w:asciiTheme="majorHAnsi" w:hAnsiTheme="majorHAnsi" w:cs="Times New Roman"/>
          <w:sz w:val="32"/>
          <w:szCs w:val="28"/>
        </w:rPr>
        <w:t>.</w:t>
      </w:r>
      <w:r w:rsidR="00754522" w:rsidRPr="00885509">
        <w:rPr>
          <w:rFonts w:asciiTheme="majorHAnsi" w:hAnsiTheme="majorHAnsi" w:cs="Times New Roman"/>
          <w:sz w:val="32"/>
          <w:szCs w:val="28"/>
        </w:rPr>
        <w:t xml:space="preserve"> </w:t>
      </w:r>
      <w:r w:rsidR="00580304" w:rsidRPr="00885509">
        <w:rPr>
          <w:rFonts w:asciiTheme="majorHAnsi" w:hAnsiTheme="majorHAnsi" w:cs="Times New Roman"/>
          <w:sz w:val="32"/>
          <w:szCs w:val="28"/>
        </w:rPr>
        <w:t xml:space="preserve">Sport </w:t>
      </w:r>
      <w:r w:rsidR="00754522" w:rsidRPr="00885509">
        <w:rPr>
          <w:rFonts w:asciiTheme="majorHAnsi" w:hAnsiTheme="majorHAnsi" w:cs="Times New Roman"/>
          <w:sz w:val="32"/>
          <w:szCs w:val="28"/>
        </w:rPr>
        <w:t xml:space="preserve">is used as a </w:t>
      </w:r>
      <w:r w:rsidR="00F85223">
        <w:rPr>
          <w:rFonts w:asciiTheme="majorHAnsi" w:hAnsiTheme="majorHAnsi" w:cs="Times New Roman"/>
          <w:sz w:val="32"/>
          <w:szCs w:val="28"/>
        </w:rPr>
        <w:tab/>
      </w:r>
      <w:r w:rsidR="00754522" w:rsidRPr="00885509">
        <w:rPr>
          <w:rFonts w:asciiTheme="majorHAnsi" w:hAnsiTheme="majorHAnsi" w:cs="Times New Roman"/>
          <w:sz w:val="32"/>
          <w:szCs w:val="28"/>
        </w:rPr>
        <w:t>tool to reach personal and community goals</w:t>
      </w:r>
      <w:r w:rsidR="007E3A10" w:rsidRPr="00885509">
        <w:rPr>
          <w:rFonts w:asciiTheme="majorHAnsi" w:hAnsiTheme="majorHAnsi" w:cs="Times New Roman"/>
          <w:sz w:val="32"/>
          <w:szCs w:val="28"/>
        </w:rPr>
        <w:t>.</w:t>
      </w:r>
      <w:bookmarkStart w:id="0" w:name="_GoBack"/>
      <w:bookmarkEnd w:id="0"/>
    </w:p>
    <w:sectPr w:rsidR="00FE6B9E" w:rsidRPr="00885509" w:rsidSect="00F85223">
      <w:headerReference w:type="default" r:id="rId8"/>
      <w:pgSz w:w="11909" w:h="16834" w:code="9"/>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0EE" w:rsidRDefault="001910EE" w:rsidP="00253ADD">
      <w:pPr>
        <w:spacing w:after="0" w:line="240" w:lineRule="auto"/>
      </w:pPr>
      <w:r>
        <w:separator/>
      </w:r>
    </w:p>
  </w:endnote>
  <w:endnote w:type="continuationSeparator" w:id="0">
    <w:p w:rsidR="001910EE" w:rsidRDefault="001910EE" w:rsidP="0025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0EE" w:rsidRDefault="001910EE" w:rsidP="00253ADD">
      <w:pPr>
        <w:spacing w:after="0" w:line="240" w:lineRule="auto"/>
      </w:pPr>
      <w:r>
        <w:separator/>
      </w:r>
    </w:p>
  </w:footnote>
  <w:footnote w:type="continuationSeparator" w:id="0">
    <w:p w:rsidR="001910EE" w:rsidRDefault="001910EE" w:rsidP="00253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688"/>
      <w:docPartObj>
        <w:docPartGallery w:val="Page Numbers (Top of Page)"/>
        <w:docPartUnique/>
      </w:docPartObj>
    </w:sdtPr>
    <w:sdtEndPr/>
    <w:sdtContent>
      <w:p w:rsidR="001920C6" w:rsidRDefault="002E63D9">
        <w:pPr>
          <w:pStyle w:val="Header"/>
          <w:jc w:val="right"/>
        </w:pPr>
        <w:r>
          <w:fldChar w:fldCharType="begin"/>
        </w:r>
        <w:r>
          <w:instrText xml:space="preserve"> PAGE   \* MERGEFORMAT </w:instrText>
        </w:r>
        <w:r>
          <w:fldChar w:fldCharType="separate"/>
        </w:r>
        <w:r w:rsidR="006D1DC6">
          <w:rPr>
            <w:noProof/>
          </w:rPr>
          <w:t>7</w:t>
        </w:r>
        <w:r>
          <w:rPr>
            <w:noProof/>
          </w:rPr>
          <w:fldChar w:fldCharType="end"/>
        </w:r>
      </w:p>
    </w:sdtContent>
  </w:sdt>
  <w:p w:rsidR="001920C6" w:rsidRDefault="001920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C785A"/>
    <w:multiLevelType w:val="hybridMultilevel"/>
    <w:tmpl w:val="E19E1A2C"/>
    <w:lvl w:ilvl="0" w:tplc="0409001B">
      <w:start w:val="1"/>
      <w:numFmt w:val="low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nsid w:val="180811AB"/>
    <w:multiLevelType w:val="hybridMultilevel"/>
    <w:tmpl w:val="37C4D4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A196D"/>
    <w:multiLevelType w:val="multilevel"/>
    <w:tmpl w:val="9D4E674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A284541"/>
    <w:multiLevelType w:val="multilevel"/>
    <w:tmpl w:val="0EFEAB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0D14454"/>
    <w:multiLevelType w:val="hybridMultilevel"/>
    <w:tmpl w:val="EBA6C99A"/>
    <w:lvl w:ilvl="0" w:tplc="C58642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2A0193"/>
    <w:multiLevelType w:val="hybridMultilevel"/>
    <w:tmpl w:val="07B4D3E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nsid w:val="55A44084"/>
    <w:multiLevelType w:val="hybridMultilevel"/>
    <w:tmpl w:val="4176D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B35A8"/>
    <w:multiLevelType w:val="hybridMultilevel"/>
    <w:tmpl w:val="6AD843AE"/>
    <w:lvl w:ilvl="0" w:tplc="E12E5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04DAE"/>
    <w:rsid w:val="00002802"/>
    <w:rsid w:val="0000460C"/>
    <w:rsid w:val="00004BB7"/>
    <w:rsid w:val="000054F0"/>
    <w:rsid w:val="00013E15"/>
    <w:rsid w:val="00014625"/>
    <w:rsid w:val="00016759"/>
    <w:rsid w:val="00016F3D"/>
    <w:rsid w:val="00017CB4"/>
    <w:rsid w:val="00021889"/>
    <w:rsid w:val="000266F6"/>
    <w:rsid w:val="00027879"/>
    <w:rsid w:val="0003159A"/>
    <w:rsid w:val="00032723"/>
    <w:rsid w:val="00045AB1"/>
    <w:rsid w:val="000547EA"/>
    <w:rsid w:val="000608E9"/>
    <w:rsid w:val="00064BB3"/>
    <w:rsid w:val="000665DE"/>
    <w:rsid w:val="0006778A"/>
    <w:rsid w:val="000740D3"/>
    <w:rsid w:val="00080A48"/>
    <w:rsid w:val="00080D95"/>
    <w:rsid w:val="0008207A"/>
    <w:rsid w:val="0008264F"/>
    <w:rsid w:val="000829BE"/>
    <w:rsid w:val="00087B98"/>
    <w:rsid w:val="00094BF8"/>
    <w:rsid w:val="000968A0"/>
    <w:rsid w:val="000A2165"/>
    <w:rsid w:val="000A77BA"/>
    <w:rsid w:val="000B1C4D"/>
    <w:rsid w:val="000B282A"/>
    <w:rsid w:val="000B358F"/>
    <w:rsid w:val="000B4136"/>
    <w:rsid w:val="000B58DD"/>
    <w:rsid w:val="000B5EE6"/>
    <w:rsid w:val="000B5FD3"/>
    <w:rsid w:val="000C0047"/>
    <w:rsid w:val="000C41CB"/>
    <w:rsid w:val="000C4968"/>
    <w:rsid w:val="000D2C9E"/>
    <w:rsid w:val="000D453A"/>
    <w:rsid w:val="000E242A"/>
    <w:rsid w:val="000F432A"/>
    <w:rsid w:val="000F71D3"/>
    <w:rsid w:val="00100A18"/>
    <w:rsid w:val="001022ED"/>
    <w:rsid w:val="00104C18"/>
    <w:rsid w:val="0010604E"/>
    <w:rsid w:val="00106B0F"/>
    <w:rsid w:val="0012594D"/>
    <w:rsid w:val="001270D6"/>
    <w:rsid w:val="001317F7"/>
    <w:rsid w:val="001341A8"/>
    <w:rsid w:val="00136D87"/>
    <w:rsid w:val="001404F9"/>
    <w:rsid w:val="001434F5"/>
    <w:rsid w:val="0014686E"/>
    <w:rsid w:val="00146A98"/>
    <w:rsid w:val="00146E4A"/>
    <w:rsid w:val="001557C0"/>
    <w:rsid w:val="00161FDB"/>
    <w:rsid w:val="00162ABA"/>
    <w:rsid w:val="00166242"/>
    <w:rsid w:val="00171F18"/>
    <w:rsid w:val="00176A8C"/>
    <w:rsid w:val="0018035E"/>
    <w:rsid w:val="00186AE3"/>
    <w:rsid w:val="001910EE"/>
    <w:rsid w:val="00191E9E"/>
    <w:rsid w:val="001920C6"/>
    <w:rsid w:val="0019241E"/>
    <w:rsid w:val="001975E5"/>
    <w:rsid w:val="001A0B2E"/>
    <w:rsid w:val="001A219E"/>
    <w:rsid w:val="001A4B89"/>
    <w:rsid w:val="001B01C4"/>
    <w:rsid w:val="001B42CA"/>
    <w:rsid w:val="001B680A"/>
    <w:rsid w:val="001D2411"/>
    <w:rsid w:val="001D3D35"/>
    <w:rsid w:val="001D4DD2"/>
    <w:rsid w:val="001D5838"/>
    <w:rsid w:val="001E3321"/>
    <w:rsid w:val="001F02B6"/>
    <w:rsid w:val="001F1636"/>
    <w:rsid w:val="001F3966"/>
    <w:rsid w:val="001F7676"/>
    <w:rsid w:val="001F7B55"/>
    <w:rsid w:val="0020390E"/>
    <w:rsid w:val="00206053"/>
    <w:rsid w:val="00206A6C"/>
    <w:rsid w:val="002101CC"/>
    <w:rsid w:val="00215DAD"/>
    <w:rsid w:val="00224EC0"/>
    <w:rsid w:val="002270A1"/>
    <w:rsid w:val="00230C78"/>
    <w:rsid w:val="00241164"/>
    <w:rsid w:val="00241582"/>
    <w:rsid w:val="0024634A"/>
    <w:rsid w:val="002511BD"/>
    <w:rsid w:val="00251DFC"/>
    <w:rsid w:val="00252BD5"/>
    <w:rsid w:val="0025324A"/>
    <w:rsid w:val="00253ADD"/>
    <w:rsid w:val="00255BED"/>
    <w:rsid w:val="00256ECE"/>
    <w:rsid w:val="002575DD"/>
    <w:rsid w:val="00257F98"/>
    <w:rsid w:val="002617BB"/>
    <w:rsid w:val="00261ACB"/>
    <w:rsid w:val="0026421F"/>
    <w:rsid w:val="00265B1A"/>
    <w:rsid w:val="0026666D"/>
    <w:rsid w:val="002739F7"/>
    <w:rsid w:val="00273FE4"/>
    <w:rsid w:val="0027600C"/>
    <w:rsid w:val="002776F2"/>
    <w:rsid w:val="002813E3"/>
    <w:rsid w:val="002824C7"/>
    <w:rsid w:val="00282ECC"/>
    <w:rsid w:val="002842B2"/>
    <w:rsid w:val="002931B6"/>
    <w:rsid w:val="002933FA"/>
    <w:rsid w:val="00297769"/>
    <w:rsid w:val="002A1CBF"/>
    <w:rsid w:val="002A1CC8"/>
    <w:rsid w:val="002A4D41"/>
    <w:rsid w:val="002A5771"/>
    <w:rsid w:val="002B006D"/>
    <w:rsid w:val="002B285E"/>
    <w:rsid w:val="002B2C19"/>
    <w:rsid w:val="002B77C6"/>
    <w:rsid w:val="002C0FD8"/>
    <w:rsid w:val="002C14DA"/>
    <w:rsid w:val="002C5D0D"/>
    <w:rsid w:val="002C5FB5"/>
    <w:rsid w:val="002C6AAF"/>
    <w:rsid w:val="002C75D4"/>
    <w:rsid w:val="002D02C3"/>
    <w:rsid w:val="002D1D71"/>
    <w:rsid w:val="002D525D"/>
    <w:rsid w:val="002D5B58"/>
    <w:rsid w:val="002E3D74"/>
    <w:rsid w:val="002E4A28"/>
    <w:rsid w:val="002E4B9E"/>
    <w:rsid w:val="002E4CC6"/>
    <w:rsid w:val="002E5600"/>
    <w:rsid w:val="002E63D9"/>
    <w:rsid w:val="002F032E"/>
    <w:rsid w:val="002F234E"/>
    <w:rsid w:val="003018F4"/>
    <w:rsid w:val="003034F2"/>
    <w:rsid w:val="00303900"/>
    <w:rsid w:val="00304DAE"/>
    <w:rsid w:val="003063DE"/>
    <w:rsid w:val="00315BD3"/>
    <w:rsid w:val="00323B22"/>
    <w:rsid w:val="00327392"/>
    <w:rsid w:val="0033062E"/>
    <w:rsid w:val="003312D4"/>
    <w:rsid w:val="00333205"/>
    <w:rsid w:val="00334948"/>
    <w:rsid w:val="00335493"/>
    <w:rsid w:val="003409C3"/>
    <w:rsid w:val="003451AA"/>
    <w:rsid w:val="00353580"/>
    <w:rsid w:val="00354DDD"/>
    <w:rsid w:val="0036024C"/>
    <w:rsid w:val="00362390"/>
    <w:rsid w:val="00367157"/>
    <w:rsid w:val="00370D06"/>
    <w:rsid w:val="003758A1"/>
    <w:rsid w:val="003763C8"/>
    <w:rsid w:val="00382BF0"/>
    <w:rsid w:val="00383630"/>
    <w:rsid w:val="00385B98"/>
    <w:rsid w:val="00385E00"/>
    <w:rsid w:val="00386E03"/>
    <w:rsid w:val="0039041C"/>
    <w:rsid w:val="00390531"/>
    <w:rsid w:val="003934F2"/>
    <w:rsid w:val="00393502"/>
    <w:rsid w:val="00394A3C"/>
    <w:rsid w:val="00395AF0"/>
    <w:rsid w:val="003A0925"/>
    <w:rsid w:val="003A3E7E"/>
    <w:rsid w:val="003A44F7"/>
    <w:rsid w:val="003A664C"/>
    <w:rsid w:val="003A7444"/>
    <w:rsid w:val="003A7DFE"/>
    <w:rsid w:val="003B1676"/>
    <w:rsid w:val="003C156D"/>
    <w:rsid w:val="003C32A4"/>
    <w:rsid w:val="003C7DCA"/>
    <w:rsid w:val="003D053C"/>
    <w:rsid w:val="003D2551"/>
    <w:rsid w:val="003D4336"/>
    <w:rsid w:val="003D443A"/>
    <w:rsid w:val="003D4745"/>
    <w:rsid w:val="003E6983"/>
    <w:rsid w:val="003E6E15"/>
    <w:rsid w:val="003F0749"/>
    <w:rsid w:val="003F19E4"/>
    <w:rsid w:val="003F214E"/>
    <w:rsid w:val="003F2532"/>
    <w:rsid w:val="003F2B4D"/>
    <w:rsid w:val="003F490A"/>
    <w:rsid w:val="003F4A7C"/>
    <w:rsid w:val="00404061"/>
    <w:rsid w:val="00405F2C"/>
    <w:rsid w:val="00415242"/>
    <w:rsid w:val="0041619C"/>
    <w:rsid w:val="00417797"/>
    <w:rsid w:val="00420FC6"/>
    <w:rsid w:val="0042156D"/>
    <w:rsid w:val="00432F4D"/>
    <w:rsid w:val="00440EA8"/>
    <w:rsid w:val="004418A1"/>
    <w:rsid w:val="004449C4"/>
    <w:rsid w:val="004459FE"/>
    <w:rsid w:val="004473A3"/>
    <w:rsid w:val="004508E2"/>
    <w:rsid w:val="00457881"/>
    <w:rsid w:val="00461820"/>
    <w:rsid w:val="00464BD7"/>
    <w:rsid w:val="00467B09"/>
    <w:rsid w:val="004716B4"/>
    <w:rsid w:val="00486D3D"/>
    <w:rsid w:val="00494C34"/>
    <w:rsid w:val="004A2FDC"/>
    <w:rsid w:val="004A488D"/>
    <w:rsid w:val="004A5B1B"/>
    <w:rsid w:val="004A6468"/>
    <w:rsid w:val="004A753D"/>
    <w:rsid w:val="004A7D7A"/>
    <w:rsid w:val="004B613A"/>
    <w:rsid w:val="004C126D"/>
    <w:rsid w:val="004C47F9"/>
    <w:rsid w:val="004C6CD9"/>
    <w:rsid w:val="004D2089"/>
    <w:rsid w:val="004E3888"/>
    <w:rsid w:val="004E3E9B"/>
    <w:rsid w:val="004E72A2"/>
    <w:rsid w:val="004F3BD0"/>
    <w:rsid w:val="00501D1D"/>
    <w:rsid w:val="00507795"/>
    <w:rsid w:val="005120BD"/>
    <w:rsid w:val="00516419"/>
    <w:rsid w:val="00521BAD"/>
    <w:rsid w:val="0052220D"/>
    <w:rsid w:val="005323BE"/>
    <w:rsid w:val="00533677"/>
    <w:rsid w:val="00536746"/>
    <w:rsid w:val="005370C6"/>
    <w:rsid w:val="00542089"/>
    <w:rsid w:val="0054280D"/>
    <w:rsid w:val="00550D13"/>
    <w:rsid w:val="00552EDF"/>
    <w:rsid w:val="00553496"/>
    <w:rsid w:val="00565CB9"/>
    <w:rsid w:val="00566285"/>
    <w:rsid w:val="005702C7"/>
    <w:rsid w:val="00572A15"/>
    <w:rsid w:val="00574EC4"/>
    <w:rsid w:val="00575B83"/>
    <w:rsid w:val="00580304"/>
    <w:rsid w:val="00580F3D"/>
    <w:rsid w:val="00581E1D"/>
    <w:rsid w:val="00583EE3"/>
    <w:rsid w:val="0058402D"/>
    <w:rsid w:val="00585937"/>
    <w:rsid w:val="00586EB5"/>
    <w:rsid w:val="005879E6"/>
    <w:rsid w:val="00595D7F"/>
    <w:rsid w:val="00596F6C"/>
    <w:rsid w:val="005B2124"/>
    <w:rsid w:val="005B5DDB"/>
    <w:rsid w:val="005C2943"/>
    <w:rsid w:val="005C4805"/>
    <w:rsid w:val="005C4A64"/>
    <w:rsid w:val="005D10CB"/>
    <w:rsid w:val="005D2739"/>
    <w:rsid w:val="005D2D82"/>
    <w:rsid w:val="005D46D2"/>
    <w:rsid w:val="005D4C4C"/>
    <w:rsid w:val="005E0B5D"/>
    <w:rsid w:val="005E1AB8"/>
    <w:rsid w:val="005E2B3C"/>
    <w:rsid w:val="005F0BF0"/>
    <w:rsid w:val="005F5E75"/>
    <w:rsid w:val="005F6E68"/>
    <w:rsid w:val="00602F17"/>
    <w:rsid w:val="0060301C"/>
    <w:rsid w:val="00603EE5"/>
    <w:rsid w:val="00611344"/>
    <w:rsid w:val="0061210A"/>
    <w:rsid w:val="00612601"/>
    <w:rsid w:val="0061565E"/>
    <w:rsid w:val="006228C5"/>
    <w:rsid w:val="0063067B"/>
    <w:rsid w:val="00630A76"/>
    <w:rsid w:val="006342D5"/>
    <w:rsid w:val="006350EF"/>
    <w:rsid w:val="006379B9"/>
    <w:rsid w:val="006408BC"/>
    <w:rsid w:val="006424C4"/>
    <w:rsid w:val="006473B8"/>
    <w:rsid w:val="00650E0B"/>
    <w:rsid w:val="006513EE"/>
    <w:rsid w:val="00652584"/>
    <w:rsid w:val="006559A1"/>
    <w:rsid w:val="00655BD3"/>
    <w:rsid w:val="00657FED"/>
    <w:rsid w:val="00663D07"/>
    <w:rsid w:val="00670B47"/>
    <w:rsid w:val="00671474"/>
    <w:rsid w:val="006718BD"/>
    <w:rsid w:val="006721B2"/>
    <w:rsid w:val="0067285D"/>
    <w:rsid w:val="006820C3"/>
    <w:rsid w:val="00684CE6"/>
    <w:rsid w:val="00690DFF"/>
    <w:rsid w:val="006970F3"/>
    <w:rsid w:val="006979B9"/>
    <w:rsid w:val="006A6C18"/>
    <w:rsid w:val="006A73F5"/>
    <w:rsid w:val="006B0EC9"/>
    <w:rsid w:val="006B484A"/>
    <w:rsid w:val="006B4DF5"/>
    <w:rsid w:val="006B6536"/>
    <w:rsid w:val="006C00D7"/>
    <w:rsid w:val="006C30EB"/>
    <w:rsid w:val="006C3B4A"/>
    <w:rsid w:val="006C3C4F"/>
    <w:rsid w:val="006C4A18"/>
    <w:rsid w:val="006D09FE"/>
    <w:rsid w:val="006D1DC6"/>
    <w:rsid w:val="006D6C2F"/>
    <w:rsid w:val="006D797D"/>
    <w:rsid w:val="006E0166"/>
    <w:rsid w:val="006E1438"/>
    <w:rsid w:val="006E3ADE"/>
    <w:rsid w:val="006E7754"/>
    <w:rsid w:val="006E7CA4"/>
    <w:rsid w:val="0070150E"/>
    <w:rsid w:val="00704A7E"/>
    <w:rsid w:val="00706A29"/>
    <w:rsid w:val="00710DEA"/>
    <w:rsid w:val="0071529F"/>
    <w:rsid w:val="007158FD"/>
    <w:rsid w:val="00720915"/>
    <w:rsid w:val="00723E6F"/>
    <w:rsid w:val="00725C33"/>
    <w:rsid w:val="00727613"/>
    <w:rsid w:val="007316CB"/>
    <w:rsid w:val="007359E1"/>
    <w:rsid w:val="00736000"/>
    <w:rsid w:val="00737275"/>
    <w:rsid w:val="00742458"/>
    <w:rsid w:val="0074448D"/>
    <w:rsid w:val="00747F88"/>
    <w:rsid w:val="00751892"/>
    <w:rsid w:val="00754522"/>
    <w:rsid w:val="00757144"/>
    <w:rsid w:val="00761410"/>
    <w:rsid w:val="007614F5"/>
    <w:rsid w:val="00767FB9"/>
    <w:rsid w:val="0077198C"/>
    <w:rsid w:val="00771B7E"/>
    <w:rsid w:val="00781747"/>
    <w:rsid w:val="00782688"/>
    <w:rsid w:val="00783EFE"/>
    <w:rsid w:val="007854DB"/>
    <w:rsid w:val="0079251B"/>
    <w:rsid w:val="007926FB"/>
    <w:rsid w:val="007962AC"/>
    <w:rsid w:val="007969E5"/>
    <w:rsid w:val="00796BFE"/>
    <w:rsid w:val="007A5B89"/>
    <w:rsid w:val="007A6D3B"/>
    <w:rsid w:val="007B0DF2"/>
    <w:rsid w:val="007B5AD6"/>
    <w:rsid w:val="007B76D0"/>
    <w:rsid w:val="007C2C6D"/>
    <w:rsid w:val="007C5DD3"/>
    <w:rsid w:val="007D3592"/>
    <w:rsid w:val="007D6399"/>
    <w:rsid w:val="007D6523"/>
    <w:rsid w:val="007D7C65"/>
    <w:rsid w:val="007E3A10"/>
    <w:rsid w:val="007F5A62"/>
    <w:rsid w:val="007F5BED"/>
    <w:rsid w:val="007F7A77"/>
    <w:rsid w:val="008021AD"/>
    <w:rsid w:val="008062E9"/>
    <w:rsid w:val="0080762E"/>
    <w:rsid w:val="008106EF"/>
    <w:rsid w:val="008111BD"/>
    <w:rsid w:val="00813BF9"/>
    <w:rsid w:val="00816144"/>
    <w:rsid w:val="00816F50"/>
    <w:rsid w:val="00817494"/>
    <w:rsid w:val="008177BD"/>
    <w:rsid w:val="00820480"/>
    <w:rsid w:val="00825F47"/>
    <w:rsid w:val="008267FC"/>
    <w:rsid w:val="0083541A"/>
    <w:rsid w:val="0084183D"/>
    <w:rsid w:val="00841871"/>
    <w:rsid w:val="008432B5"/>
    <w:rsid w:val="00846949"/>
    <w:rsid w:val="00847013"/>
    <w:rsid w:val="00853029"/>
    <w:rsid w:val="0086256F"/>
    <w:rsid w:val="00865351"/>
    <w:rsid w:val="0086556B"/>
    <w:rsid w:val="00866447"/>
    <w:rsid w:val="0086666F"/>
    <w:rsid w:val="0087432C"/>
    <w:rsid w:val="00877830"/>
    <w:rsid w:val="00884161"/>
    <w:rsid w:val="00884ADC"/>
    <w:rsid w:val="00884FF6"/>
    <w:rsid w:val="00885509"/>
    <w:rsid w:val="00886C7B"/>
    <w:rsid w:val="008906F1"/>
    <w:rsid w:val="008907A3"/>
    <w:rsid w:val="008919C5"/>
    <w:rsid w:val="008926E2"/>
    <w:rsid w:val="008926F1"/>
    <w:rsid w:val="0089574D"/>
    <w:rsid w:val="00895F0D"/>
    <w:rsid w:val="008A2380"/>
    <w:rsid w:val="008A26A5"/>
    <w:rsid w:val="008A2B8A"/>
    <w:rsid w:val="008A3CE2"/>
    <w:rsid w:val="008A57A8"/>
    <w:rsid w:val="008A6415"/>
    <w:rsid w:val="008B1BD6"/>
    <w:rsid w:val="008B1EB0"/>
    <w:rsid w:val="008B4151"/>
    <w:rsid w:val="008B5681"/>
    <w:rsid w:val="008B7531"/>
    <w:rsid w:val="008C0312"/>
    <w:rsid w:val="008C0B37"/>
    <w:rsid w:val="008C273D"/>
    <w:rsid w:val="008C60BD"/>
    <w:rsid w:val="008C6939"/>
    <w:rsid w:val="008D1681"/>
    <w:rsid w:val="008D3D16"/>
    <w:rsid w:val="008D4389"/>
    <w:rsid w:val="008D4761"/>
    <w:rsid w:val="008D5AAC"/>
    <w:rsid w:val="008D77DF"/>
    <w:rsid w:val="008E0EA5"/>
    <w:rsid w:val="008E2B54"/>
    <w:rsid w:val="008E4D4E"/>
    <w:rsid w:val="008E5A0A"/>
    <w:rsid w:val="008F52FC"/>
    <w:rsid w:val="008F734D"/>
    <w:rsid w:val="00901F31"/>
    <w:rsid w:val="00905D38"/>
    <w:rsid w:val="00906BB5"/>
    <w:rsid w:val="009130C9"/>
    <w:rsid w:val="009139B1"/>
    <w:rsid w:val="00916CD3"/>
    <w:rsid w:val="00923E41"/>
    <w:rsid w:val="00925291"/>
    <w:rsid w:val="00926FB7"/>
    <w:rsid w:val="00932B4B"/>
    <w:rsid w:val="0093362A"/>
    <w:rsid w:val="00933A1D"/>
    <w:rsid w:val="00935201"/>
    <w:rsid w:val="009372D1"/>
    <w:rsid w:val="00943F65"/>
    <w:rsid w:val="00950AD5"/>
    <w:rsid w:val="00956243"/>
    <w:rsid w:val="009634D8"/>
    <w:rsid w:val="00967AB8"/>
    <w:rsid w:val="00971EFA"/>
    <w:rsid w:val="00972E20"/>
    <w:rsid w:val="009739E9"/>
    <w:rsid w:val="00973A69"/>
    <w:rsid w:val="00973B39"/>
    <w:rsid w:val="009756A8"/>
    <w:rsid w:val="0097737C"/>
    <w:rsid w:val="00977D9E"/>
    <w:rsid w:val="009803A1"/>
    <w:rsid w:val="0098104E"/>
    <w:rsid w:val="00981CEC"/>
    <w:rsid w:val="00982421"/>
    <w:rsid w:val="009842EB"/>
    <w:rsid w:val="009849CD"/>
    <w:rsid w:val="00985A9C"/>
    <w:rsid w:val="00986611"/>
    <w:rsid w:val="00986BA5"/>
    <w:rsid w:val="0098745D"/>
    <w:rsid w:val="009911F5"/>
    <w:rsid w:val="00992E2C"/>
    <w:rsid w:val="009938EC"/>
    <w:rsid w:val="00993FC2"/>
    <w:rsid w:val="009B0A23"/>
    <w:rsid w:val="009B14CE"/>
    <w:rsid w:val="009B69DD"/>
    <w:rsid w:val="009B7705"/>
    <w:rsid w:val="009C0138"/>
    <w:rsid w:val="009C0B93"/>
    <w:rsid w:val="009C11F4"/>
    <w:rsid w:val="009C5401"/>
    <w:rsid w:val="009D04AC"/>
    <w:rsid w:val="009D0B79"/>
    <w:rsid w:val="009D3A67"/>
    <w:rsid w:val="009D7CAD"/>
    <w:rsid w:val="009E079C"/>
    <w:rsid w:val="009E2648"/>
    <w:rsid w:val="009F289A"/>
    <w:rsid w:val="009F52DC"/>
    <w:rsid w:val="00A01AB4"/>
    <w:rsid w:val="00A0370A"/>
    <w:rsid w:val="00A070BE"/>
    <w:rsid w:val="00A07B42"/>
    <w:rsid w:val="00A12650"/>
    <w:rsid w:val="00A1345F"/>
    <w:rsid w:val="00A2387F"/>
    <w:rsid w:val="00A244AD"/>
    <w:rsid w:val="00A24D8A"/>
    <w:rsid w:val="00A25365"/>
    <w:rsid w:val="00A3583B"/>
    <w:rsid w:val="00A41ED8"/>
    <w:rsid w:val="00A44DD4"/>
    <w:rsid w:val="00A505A8"/>
    <w:rsid w:val="00A528B1"/>
    <w:rsid w:val="00A528CF"/>
    <w:rsid w:val="00A53C97"/>
    <w:rsid w:val="00A56004"/>
    <w:rsid w:val="00A56FCC"/>
    <w:rsid w:val="00A6482C"/>
    <w:rsid w:val="00A6778D"/>
    <w:rsid w:val="00A70FB2"/>
    <w:rsid w:val="00A809FD"/>
    <w:rsid w:val="00A85679"/>
    <w:rsid w:val="00A97A5B"/>
    <w:rsid w:val="00AA0138"/>
    <w:rsid w:val="00AA1DE9"/>
    <w:rsid w:val="00AA5A62"/>
    <w:rsid w:val="00AA7230"/>
    <w:rsid w:val="00AB16C8"/>
    <w:rsid w:val="00AB18CA"/>
    <w:rsid w:val="00AB358A"/>
    <w:rsid w:val="00AC1218"/>
    <w:rsid w:val="00AD2F4C"/>
    <w:rsid w:val="00AD3B5E"/>
    <w:rsid w:val="00AD7C20"/>
    <w:rsid w:val="00AD7E74"/>
    <w:rsid w:val="00AE20FA"/>
    <w:rsid w:val="00AE2198"/>
    <w:rsid w:val="00AE2FEA"/>
    <w:rsid w:val="00AE4BB5"/>
    <w:rsid w:val="00AF0781"/>
    <w:rsid w:val="00AF0A41"/>
    <w:rsid w:val="00AF22E2"/>
    <w:rsid w:val="00AF4DCE"/>
    <w:rsid w:val="00AF4E6D"/>
    <w:rsid w:val="00B03A59"/>
    <w:rsid w:val="00B03B31"/>
    <w:rsid w:val="00B1103E"/>
    <w:rsid w:val="00B17E2B"/>
    <w:rsid w:val="00B211FE"/>
    <w:rsid w:val="00B212C5"/>
    <w:rsid w:val="00B27C00"/>
    <w:rsid w:val="00B32550"/>
    <w:rsid w:val="00B40ACF"/>
    <w:rsid w:val="00B459BF"/>
    <w:rsid w:val="00B46A5B"/>
    <w:rsid w:val="00B47ACB"/>
    <w:rsid w:val="00B503B3"/>
    <w:rsid w:val="00B50D0B"/>
    <w:rsid w:val="00B554F5"/>
    <w:rsid w:val="00B56903"/>
    <w:rsid w:val="00B624B2"/>
    <w:rsid w:val="00B629C4"/>
    <w:rsid w:val="00B64F8A"/>
    <w:rsid w:val="00B71111"/>
    <w:rsid w:val="00B7217E"/>
    <w:rsid w:val="00B75502"/>
    <w:rsid w:val="00B76023"/>
    <w:rsid w:val="00B773C5"/>
    <w:rsid w:val="00B81B52"/>
    <w:rsid w:val="00B8283D"/>
    <w:rsid w:val="00B834FF"/>
    <w:rsid w:val="00B84961"/>
    <w:rsid w:val="00B916CC"/>
    <w:rsid w:val="00B93686"/>
    <w:rsid w:val="00BA62BF"/>
    <w:rsid w:val="00BA6ACA"/>
    <w:rsid w:val="00BB25C3"/>
    <w:rsid w:val="00BB2783"/>
    <w:rsid w:val="00BB3114"/>
    <w:rsid w:val="00BB3E17"/>
    <w:rsid w:val="00BC2364"/>
    <w:rsid w:val="00BC66B0"/>
    <w:rsid w:val="00BC7CE3"/>
    <w:rsid w:val="00BD48F9"/>
    <w:rsid w:val="00BE2AE6"/>
    <w:rsid w:val="00BE4C53"/>
    <w:rsid w:val="00BE5A8B"/>
    <w:rsid w:val="00BE6214"/>
    <w:rsid w:val="00BF6F18"/>
    <w:rsid w:val="00C0208F"/>
    <w:rsid w:val="00C021A3"/>
    <w:rsid w:val="00C036B4"/>
    <w:rsid w:val="00C07016"/>
    <w:rsid w:val="00C2077B"/>
    <w:rsid w:val="00C33895"/>
    <w:rsid w:val="00C3399B"/>
    <w:rsid w:val="00C41EB3"/>
    <w:rsid w:val="00C42708"/>
    <w:rsid w:val="00C433EC"/>
    <w:rsid w:val="00C46C23"/>
    <w:rsid w:val="00C53E7B"/>
    <w:rsid w:val="00C55BAA"/>
    <w:rsid w:val="00C56E47"/>
    <w:rsid w:val="00C57928"/>
    <w:rsid w:val="00C6052F"/>
    <w:rsid w:val="00C61F57"/>
    <w:rsid w:val="00C63931"/>
    <w:rsid w:val="00C672D0"/>
    <w:rsid w:val="00C73FD8"/>
    <w:rsid w:val="00C74472"/>
    <w:rsid w:val="00C76B97"/>
    <w:rsid w:val="00C816DD"/>
    <w:rsid w:val="00C837E4"/>
    <w:rsid w:val="00C83BB0"/>
    <w:rsid w:val="00C94DCF"/>
    <w:rsid w:val="00C957B3"/>
    <w:rsid w:val="00C9674F"/>
    <w:rsid w:val="00CA34E7"/>
    <w:rsid w:val="00CB1E54"/>
    <w:rsid w:val="00CB251E"/>
    <w:rsid w:val="00CB3984"/>
    <w:rsid w:val="00CB4AE1"/>
    <w:rsid w:val="00CB5750"/>
    <w:rsid w:val="00CB5AE8"/>
    <w:rsid w:val="00CB6027"/>
    <w:rsid w:val="00CC1F47"/>
    <w:rsid w:val="00CC4D33"/>
    <w:rsid w:val="00CC6149"/>
    <w:rsid w:val="00CC6D1E"/>
    <w:rsid w:val="00CD2DD8"/>
    <w:rsid w:val="00CD53EC"/>
    <w:rsid w:val="00CD6CBB"/>
    <w:rsid w:val="00CE48EF"/>
    <w:rsid w:val="00CE59B5"/>
    <w:rsid w:val="00CE6B23"/>
    <w:rsid w:val="00CF0B94"/>
    <w:rsid w:val="00CF0DF1"/>
    <w:rsid w:val="00CF2C56"/>
    <w:rsid w:val="00D02A15"/>
    <w:rsid w:val="00D118A2"/>
    <w:rsid w:val="00D123B6"/>
    <w:rsid w:val="00D272FA"/>
    <w:rsid w:val="00D30FBF"/>
    <w:rsid w:val="00D31151"/>
    <w:rsid w:val="00D31730"/>
    <w:rsid w:val="00D33868"/>
    <w:rsid w:val="00D40116"/>
    <w:rsid w:val="00D429D7"/>
    <w:rsid w:val="00D43CF1"/>
    <w:rsid w:val="00D4646F"/>
    <w:rsid w:val="00D47303"/>
    <w:rsid w:val="00D50493"/>
    <w:rsid w:val="00D528EF"/>
    <w:rsid w:val="00D5441C"/>
    <w:rsid w:val="00D5484D"/>
    <w:rsid w:val="00D55C25"/>
    <w:rsid w:val="00D55E87"/>
    <w:rsid w:val="00D6162D"/>
    <w:rsid w:val="00D63DE1"/>
    <w:rsid w:val="00D6620A"/>
    <w:rsid w:val="00D67B69"/>
    <w:rsid w:val="00D67BF0"/>
    <w:rsid w:val="00D74AFD"/>
    <w:rsid w:val="00D755E8"/>
    <w:rsid w:val="00D762C1"/>
    <w:rsid w:val="00D870F9"/>
    <w:rsid w:val="00D94FF7"/>
    <w:rsid w:val="00D95C46"/>
    <w:rsid w:val="00DA034F"/>
    <w:rsid w:val="00DA0981"/>
    <w:rsid w:val="00DA2BE2"/>
    <w:rsid w:val="00DA6334"/>
    <w:rsid w:val="00DA6AB4"/>
    <w:rsid w:val="00DB18B7"/>
    <w:rsid w:val="00DB19F9"/>
    <w:rsid w:val="00DB291B"/>
    <w:rsid w:val="00DB49A0"/>
    <w:rsid w:val="00DB7720"/>
    <w:rsid w:val="00DC2A96"/>
    <w:rsid w:val="00DC3D44"/>
    <w:rsid w:val="00DD047E"/>
    <w:rsid w:val="00DD292D"/>
    <w:rsid w:val="00DD2E33"/>
    <w:rsid w:val="00DD79A7"/>
    <w:rsid w:val="00DE1BC9"/>
    <w:rsid w:val="00DE33F6"/>
    <w:rsid w:val="00DE720C"/>
    <w:rsid w:val="00DF11E5"/>
    <w:rsid w:val="00DF2B98"/>
    <w:rsid w:val="00DF2BB4"/>
    <w:rsid w:val="00DF2EC3"/>
    <w:rsid w:val="00E01FFC"/>
    <w:rsid w:val="00E02B03"/>
    <w:rsid w:val="00E051C0"/>
    <w:rsid w:val="00E105B4"/>
    <w:rsid w:val="00E1079D"/>
    <w:rsid w:val="00E12104"/>
    <w:rsid w:val="00E133DB"/>
    <w:rsid w:val="00E13AA3"/>
    <w:rsid w:val="00E21CC0"/>
    <w:rsid w:val="00E26B04"/>
    <w:rsid w:val="00E27620"/>
    <w:rsid w:val="00E33049"/>
    <w:rsid w:val="00E40C96"/>
    <w:rsid w:val="00E46D9F"/>
    <w:rsid w:val="00E51FC3"/>
    <w:rsid w:val="00E52907"/>
    <w:rsid w:val="00E56686"/>
    <w:rsid w:val="00E62E8B"/>
    <w:rsid w:val="00E660B7"/>
    <w:rsid w:val="00E70519"/>
    <w:rsid w:val="00E74CD7"/>
    <w:rsid w:val="00E77DF7"/>
    <w:rsid w:val="00E82163"/>
    <w:rsid w:val="00E84144"/>
    <w:rsid w:val="00E91B4C"/>
    <w:rsid w:val="00E93B15"/>
    <w:rsid w:val="00E95847"/>
    <w:rsid w:val="00E96076"/>
    <w:rsid w:val="00E96DA1"/>
    <w:rsid w:val="00E97078"/>
    <w:rsid w:val="00EA09D9"/>
    <w:rsid w:val="00EA18EC"/>
    <w:rsid w:val="00EA6458"/>
    <w:rsid w:val="00EB5A83"/>
    <w:rsid w:val="00EC0DA9"/>
    <w:rsid w:val="00EC29DD"/>
    <w:rsid w:val="00EC30B1"/>
    <w:rsid w:val="00ED1022"/>
    <w:rsid w:val="00EE0E3E"/>
    <w:rsid w:val="00EE4F1C"/>
    <w:rsid w:val="00EF0DCC"/>
    <w:rsid w:val="00EF4577"/>
    <w:rsid w:val="00EF6DAA"/>
    <w:rsid w:val="00F04E9F"/>
    <w:rsid w:val="00F06DDA"/>
    <w:rsid w:val="00F07BB1"/>
    <w:rsid w:val="00F108DD"/>
    <w:rsid w:val="00F12166"/>
    <w:rsid w:val="00F15171"/>
    <w:rsid w:val="00F22898"/>
    <w:rsid w:val="00F24DE3"/>
    <w:rsid w:val="00F27904"/>
    <w:rsid w:val="00F30EAB"/>
    <w:rsid w:val="00F358AB"/>
    <w:rsid w:val="00F35A61"/>
    <w:rsid w:val="00F37C9D"/>
    <w:rsid w:val="00F400AC"/>
    <w:rsid w:val="00F415C8"/>
    <w:rsid w:val="00F420AE"/>
    <w:rsid w:val="00F50E35"/>
    <w:rsid w:val="00F52453"/>
    <w:rsid w:val="00F560B5"/>
    <w:rsid w:val="00F619B1"/>
    <w:rsid w:val="00F6361B"/>
    <w:rsid w:val="00F6459F"/>
    <w:rsid w:val="00F66C69"/>
    <w:rsid w:val="00F8024F"/>
    <w:rsid w:val="00F80433"/>
    <w:rsid w:val="00F81621"/>
    <w:rsid w:val="00F82B19"/>
    <w:rsid w:val="00F845D8"/>
    <w:rsid w:val="00F847A6"/>
    <w:rsid w:val="00F85223"/>
    <w:rsid w:val="00F909CC"/>
    <w:rsid w:val="00F94F2F"/>
    <w:rsid w:val="00F95A30"/>
    <w:rsid w:val="00F962EB"/>
    <w:rsid w:val="00FA26AE"/>
    <w:rsid w:val="00FA2BD0"/>
    <w:rsid w:val="00FB04A2"/>
    <w:rsid w:val="00FB100C"/>
    <w:rsid w:val="00FB2BFB"/>
    <w:rsid w:val="00FB5CE1"/>
    <w:rsid w:val="00FC38AE"/>
    <w:rsid w:val="00FC4BE5"/>
    <w:rsid w:val="00FC54E4"/>
    <w:rsid w:val="00FC7B7D"/>
    <w:rsid w:val="00FD0688"/>
    <w:rsid w:val="00FD0B49"/>
    <w:rsid w:val="00FD13E9"/>
    <w:rsid w:val="00FD4C2A"/>
    <w:rsid w:val="00FD70DE"/>
    <w:rsid w:val="00FD72C1"/>
    <w:rsid w:val="00FE0E94"/>
    <w:rsid w:val="00FE108E"/>
    <w:rsid w:val="00FE2EB5"/>
    <w:rsid w:val="00FE5351"/>
    <w:rsid w:val="00FE6B9E"/>
    <w:rsid w:val="00FF2383"/>
    <w:rsid w:val="00FF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DAE"/>
    <w:pPr>
      <w:ind w:left="720"/>
      <w:contextualSpacing/>
    </w:pPr>
  </w:style>
  <w:style w:type="table" w:styleId="TableGrid">
    <w:name w:val="Table Grid"/>
    <w:basedOn w:val="TableNormal"/>
    <w:uiPriority w:val="59"/>
    <w:rsid w:val="006970F3"/>
    <w:pPr>
      <w:spacing w:after="0" w:line="240" w:lineRule="auto"/>
    </w:pPr>
    <w:rPr>
      <w:rFonts w:ascii="Times New Roman" w:hAnsi="Times New Roman" w:cs="Times New Roman"/>
      <w:strike/>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B0EC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B0EC9"/>
    <w:pPr>
      <w:spacing w:after="0" w:line="480" w:lineRule="auto"/>
      <w:ind w:left="720"/>
    </w:pPr>
    <w:rPr>
      <w:rFonts w:ascii="Arial" w:eastAsia="Times New Roman" w:hAnsi="Arial" w:cs="Arial"/>
      <w:sz w:val="28"/>
      <w:szCs w:val="24"/>
    </w:rPr>
  </w:style>
  <w:style w:type="character" w:customStyle="1" w:styleId="BodyTextIndentChar">
    <w:name w:val="Body Text Indent Char"/>
    <w:basedOn w:val="DefaultParagraphFont"/>
    <w:link w:val="BodyTextIndent"/>
    <w:rsid w:val="006B0EC9"/>
    <w:rPr>
      <w:rFonts w:ascii="Arial" w:eastAsia="Times New Roman" w:hAnsi="Arial" w:cs="Arial"/>
      <w:sz w:val="28"/>
      <w:szCs w:val="24"/>
    </w:rPr>
  </w:style>
  <w:style w:type="paragraph" w:styleId="Header">
    <w:name w:val="header"/>
    <w:basedOn w:val="Normal"/>
    <w:link w:val="HeaderChar"/>
    <w:uiPriority w:val="99"/>
    <w:unhideWhenUsed/>
    <w:rsid w:val="0025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DD"/>
  </w:style>
  <w:style w:type="paragraph" w:styleId="Footer">
    <w:name w:val="footer"/>
    <w:basedOn w:val="Normal"/>
    <w:link w:val="FooterChar"/>
    <w:uiPriority w:val="99"/>
    <w:semiHidden/>
    <w:unhideWhenUsed/>
    <w:rsid w:val="00253A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3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7</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XPRESSLINK COMPUTERS</dc:creator>
  <cp:keywords/>
  <dc:description/>
  <cp:lastModifiedBy>BLUETAG</cp:lastModifiedBy>
  <cp:revision>1035</cp:revision>
  <cp:lastPrinted>2002-01-01T19:43:00Z</cp:lastPrinted>
  <dcterms:created xsi:type="dcterms:W3CDTF">2002-01-02T11:24:00Z</dcterms:created>
  <dcterms:modified xsi:type="dcterms:W3CDTF">2019-10-15T06:44:00Z</dcterms:modified>
</cp:coreProperties>
</file>